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C4CDB9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196A92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B433E2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96A92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20828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96A92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3B554B0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96A92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1C4F" w14:textId="77777777" w:rsidR="00101A2E" w:rsidRDefault="00101A2E" w:rsidP="0077006F">
      <w:pPr>
        <w:spacing w:after="0" w:line="240" w:lineRule="auto"/>
      </w:pPr>
      <w:r>
        <w:separator/>
      </w:r>
    </w:p>
  </w:endnote>
  <w:endnote w:type="continuationSeparator" w:id="0">
    <w:p w14:paraId="0603B781" w14:textId="77777777" w:rsidR="00101A2E" w:rsidRDefault="00101A2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EE18" w14:textId="77777777" w:rsidR="00101A2E" w:rsidRDefault="00101A2E" w:rsidP="0077006F">
      <w:pPr>
        <w:spacing w:after="0" w:line="240" w:lineRule="auto"/>
      </w:pPr>
      <w:r>
        <w:separator/>
      </w:r>
    </w:p>
  </w:footnote>
  <w:footnote w:type="continuationSeparator" w:id="0">
    <w:p w14:paraId="1AA08791" w14:textId="77777777" w:rsidR="00101A2E" w:rsidRDefault="00101A2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01A2E"/>
    <w:rsid w:val="0016255F"/>
    <w:rsid w:val="0017417F"/>
    <w:rsid w:val="00196A92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A3AFA"/>
    <w:rsid w:val="00402F38"/>
    <w:rsid w:val="004900F1"/>
    <w:rsid w:val="00496619"/>
    <w:rsid w:val="00554574"/>
    <w:rsid w:val="005C73BA"/>
    <w:rsid w:val="005E74FE"/>
    <w:rsid w:val="00635311"/>
    <w:rsid w:val="00683326"/>
    <w:rsid w:val="00691643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2021-04-19T08:57:00Z</dcterms:modified>
</cp:coreProperties>
</file>