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076FC6B3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E76BA3">
        <w:rPr>
          <w:rFonts w:asciiTheme="majorBidi" w:hAnsiTheme="majorBidi" w:cstheme="majorBidi"/>
          <w:color w:val="000000" w:themeColor="text1"/>
        </w:rPr>
        <w:t>1297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62308B5" w:rsidR="00CB0EA1" w:rsidRPr="003B0D7B" w:rsidRDefault="00E76BA3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 w:rsidRPr="00A95C64">
        <w:rPr>
          <w:rFonts w:ascii="Times New Roman" w:hAnsi="Times New Roman" w:cs="Times New Roman"/>
          <w:b/>
          <w:bCs/>
        </w:rPr>
        <w:t>Šaćirović rođ. Kovač ( Emin) Amri</w:t>
      </w:r>
      <w:r>
        <w:rPr>
          <w:rFonts w:ascii="Times New Roman" w:hAnsi="Times New Roman" w:cs="Times New Roman"/>
        </w:rPr>
        <w:t>, rođenoj 10.10.1978. godine u Foči, Općina Foča,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</w:t>
      </w:r>
      <w:r w:rsidR="006F266C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6F266C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SOCIOLOGIJA</w:t>
      </w:r>
      <w:r w:rsidR="006F266C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62B30A4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E76BA3">
        <w:rPr>
          <w:rFonts w:ascii="Times New Roman" w:eastAsia="Times New Roman" w:hAnsi="Times New Roman" w:cs="Times New Roman"/>
          <w:bCs/>
          <w:lang w:eastAsia="bs-Latn-BA"/>
        </w:rPr>
        <w:t>SOCIOLOGIJE</w:t>
      </w:r>
      <w:r w:rsidR="006F266C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008B0" w14:textId="77777777" w:rsidR="008314A8" w:rsidRDefault="008314A8" w:rsidP="00CB0EA1">
      <w:pPr>
        <w:spacing w:after="0" w:line="240" w:lineRule="auto"/>
      </w:pPr>
      <w:r>
        <w:separator/>
      </w:r>
    </w:p>
  </w:endnote>
  <w:endnote w:type="continuationSeparator" w:id="0">
    <w:p w14:paraId="5A85F6F3" w14:textId="77777777" w:rsidR="008314A8" w:rsidRDefault="008314A8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2462" w14:textId="77777777" w:rsidR="008314A8" w:rsidRDefault="008314A8" w:rsidP="00CB0EA1">
      <w:pPr>
        <w:spacing w:after="0" w:line="240" w:lineRule="auto"/>
      </w:pPr>
      <w:r>
        <w:separator/>
      </w:r>
    </w:p>
  </w:footnote>
  <w:footnote w:type="continuationSeparator" w:id="0">
    <w:p w14:paraId="3B9BFB62" w14:textId="77777777" w:rsidR="008314A8" w:rsidRDefault="008314A8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8314A8">
    <w:pPr>
      <w:pStyle w:val="Header"/>
    </w:pPr>
  </w:p>
  <w:p w14:paraId="4E188454" w14:textId="77777777" w:rsidR="00AA4198" w:rsidRDefault="0083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8603A"/>
    <w:rsid w:val="002F052D"/>
    <w:rsid w:val="00433944"/>
    <w:rsid w:val="00470F70"/>
    <w:rsid w:val="0049707A"/>
    <w:rsid w:val="005D3487"/>
    <w:rsid w:val="006F266C"/>
    <w:rsid w:val="00700627"/>
    <w:rsid w:val="007033D2"/>
    <w:rsid w:val="00796DAC"/>
    <w:rsid w:val="008314A8"/>
    <w:rsid w:val="008E48F5"/>
    <w:rsid w:val="00943353"/>
    <w:rsid w:val="00B47D9A"/>
    <w:rsid w:val="00CA56DA"/>
    <w:rsid w:val="00CB0EA1"/>
    <w:rsid w:val="00E1607E"/>
    <w:rsid w:val="00E76BA3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2021-09-13T12:33:00Z</dcterms:created>
  <dcterms:modified xsi:type="dcterms:W3CDTF">2021-10-28T08:11:00Z</dcterms:modified>
</cp:coreProperties>
</file>