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ED449" w14:textId="70E648CA" w:rsidR="00F65B74" w:rsidRDefault="00F65B74" w:rsidP="00F65B74">
      <w:r>
        <w:rPr>
          <w:noProof/>
        </w:rPr>
        <w:drawing>
          <wp:inline distT="0" distB="0" distL="0" distR="0" wp14:anchorId="44EA3D7F" wp14:editId="63D8028A">
            <wp:extent cx="5248275" cy="828675"/>
            <wp:effectExtent l="0" t="0" r="9525" b="9525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2F6F8" w14:textId="77777777" w:rsidR="00F65B74" w:rsidRDefault="00F65B74" w:rsidP="00F65B74"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01-3-40-69/22</w:t>
      </w:r>
    </w:p>
    <w:p w14:paraId="67396B12" w14:textId="77777777" w:rsidR="00F65B74" w:rsidRDefault="00F65B74" w:rsidP="00F65B74">
      <w:r>
        <w:rPr>
          <w:rFonts w:ascii="Times New Roman" w:hAnsi="Times New Roman" w:cs="Times New Roman"/>
          <w:sz w:val="24"/>
          <w:szCs w:val="24"/>
        </w:rPr>
        <w:t xml:space="preserve">Sarajevo, 21.12.2022.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14:paraId="20CD8FB8" w14:textId="77777777" w:rsidR="00F65B74" w:rsidRDefault="00F65B74" w:rsidP="00F65B74">
      <w:pPr>
        <w:rPr>
          <w:rFonts w:ascii="Times New Roman" w:hAnsi="Times New Roman" w:cs="Times New Roman"/>
          <w:sz w:val="24"/>
          <w:szCs w:val="24"/>
        </w:rPr>
      </w:pPr>
    </w:p>
    <w:p w14:paraId="090F5B31" w14:textId="1D3892DA" w:rsidR="00F65B74" w:rsidRDefault="00F65B74" w:rsidP="00F65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KS 13/21),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FBiH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26/16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89/18),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</w:t>
      </w:r>
      <w:proofErr w:type="spellEnd"/>
    </w:p>
    <w:p w14:paraId="1E668752" w14:textId="77777777" w:rsidR="00653A2D" w:rsidRDefault="00653A2D" w:rsidP="00F65B74">
      <w:pPr>
        <w:jc w:val="both"/>
      </w:pPr>
    </w:p>
    <w:p w14:paraId="2D2A1602" w14:textId="77777777" w:rsidR="00F65B74" w:rsidRDefault="00F65B74" w:rsidP="00F65B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RJEŠENJE</w:t>
      </w:r>
    </w:p>
    <w:p w14:paraId="429B0ED6" w14:textId="77777777" w:rsidR="00F65B74" w:rsidRDefault="00F65B74" w:rsidP="00F65B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505DA" w14:textId="77777777" w:rsidR="00F65B74" w:rsidRDefault="00F65B74" w:rsidP="00F65B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5D0E5B6D" w14:textId="77777777" w:rsidR="00F65B74" w:rsidRDefault="00F65B74" w:rsidP="00F65B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D65FA2" w14:textId="77777777" w:rsidR="00F65B74" w:rsidRDefault="00F65B74" w:rsidP="00F65B74">
      <w:pPr>
        <w:jc w:val="both"/>
        <w:textAlignment w:val="baseline"/>
      </w:pPr>
      <w:r w:rsidRPr="00432F18">
        <w:rPr>
          <w:rFonts w:ascii="Times New Roman" w:hAnsi="Times New Roman" w:cs="Times New Roman"/>
          <w:sz w:val="24"/>
          <w:szCs w:val="24"/>
          <w:highlight w:val="black"/>
          <w:lang w:val="hr-HR" w:eastAsia="zh-CN"/>
        </w:rPr>
        <w:t>Prof. dr. Elmiru Sadikoviću (24473),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vanredni profesor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Fakulteta političkih nauka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isplatiti neto iznos od 975,00 KM za članstvo i mentorstvo na magistarskom studiju (4+2)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>kandidat Ana Jerkić (odbrana rada izvršena u decembru 2022. godine).</w:t>
      </w:r>
    </w:p>
    <w:p w14:paraId="5D1F8711" w14:textId="77777777" w:rsidR="00F65B74" w:rsidRDefault="00F65B74" w:rsidP="00F65B74">
      <w:p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Sredstva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navedena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Rješenju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isplaćuju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vlastitih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sredstava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Fakulteta političkih nauka UNSA –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IZVOR 20 (V.P. 121).</w:t>
      </w:r>
    </w:p>
    <w:p w14:paraId="1D8D8061" w14:textId="77777777" w:rsidR="00F65B74" w:rsidRDefault="00F65B74" w:rsidP="00F65B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5882BD9D" w14:textId="77777777" w:rsidR="00F65B74" w:rsidRDefault="00F65B74" w:rsidP="00F65B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AB1089A" w14:textId="77777777" w:rsidR="00F65B74" w:rsidRDefault="00F65B74" w:rsidP="00F65B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A3CA3E" w14:textId="77777777" w:rsidR="00F65B74" w:rsidRDefault="00F65B74" w:rsidP="00F65B74">
      <w:pPr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KS 13/21),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FBiH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26/16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89/18),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dispozitivu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A92A59B" w14:textId="77777777" w:rsidR="00F65B74" w:rsidRDefault="00F65B74" w:rsidP="00F65B7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6E81987" w14:textId="77777777" w:rsidR="00F65B74" w:rsidRDefault="00F65B74" w:rsidP="00F65B74">
      <w:pPr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Pouka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pravnom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lijeku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članom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95.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Jedinstvenog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moguće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uputiti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prigovor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Upravnom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odboru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UNSA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30 dana od dana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dostavljanja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dana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saznanja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povredu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128315F" w14:textId="77777777" w:rsidR="00F65B74" w:rsidRDefault="00F65B74" w:rsidP="00F65B7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DFB07D8" w14:textId="77777777" w:rsidR="00F65B74" w:rsidRDefault="00F65B74" w:rsidP="00F65B7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268A68A" w14:textId="77777777" w:rsidR="00F65B74" w:rsidRDefault="00F65B74" w:rsidP="00F65B7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53C9B108" w14:textId="77777777" w:rsidR="00F65B74" w:rsidRDefault="00F65B74" w:rsidP="00F65B7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</w:t>
      </w:r>
    </w:p>
    <w:p w14:paraId="7B9962E2" w14:textId="77777777" w:rsidR="00F65B74" w:rsidRDefault="00F65B74" w:rsidP="00F65B7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Prof.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Sead Turčalo</w:t>
      </w:r>
    </w:p>
    <w:p w14:paraId="46737648" w14:textId="77777777" w:rsidR="00F65B74" w:rsidRDefault="00F65B74" w:rsidP="00F65B74"/>
    <w:p w14:paraId="568D7D80" w14:textId="77777777" w:rsidR="00F65B74" w:rsidRDefault="00F65B74" w:rsidP="00F65B74">
      <w:pPr>
        <w:jc w:val="both"/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</w:pPr>
    </w:p>
    <w:p w14:paraId="0D146D12" w14:textId="77777777" w:rsidR="00F65B74" w:rsidRDefault="00F65B74" w:rsidP="00F65B74">
      <w:pPr>
        <w:jc w:val="both"/>
        <w:rPr>
          <w:color w:val="000000"/>
        </w:rPr>
      </w:pPr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 xml:space="preserve">Sekretar organizacione jedinice Univerzitet u Sarajevu-Fakultet političkih nauka, Umihana </w:t>
      </w:r>
      <w:proofErr w:type="spellStart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Mahmić</w:t>
      </w:r>
      <w:proofErr w:type="spellEnd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 xml:space="preserve"> mr. </w:t>
      </w:r>
      <w:proofErr w:type="spellStart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iur</w:t>
      </w:r>
      <w:proofErr w:type="spellEnd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., potvrđuje,</w:t>
      </w:r>
      <w:r>
        <w:rPr>
          <w:rStyle w:val="xxcontentpasted0"/>
          <w:rFonts w:ascii="Times New Roman" w:eastAsia="Times New Roman" w:hAnsi="Times New Roman" w:cs="Times New Roman"/>
          <w:color w:val="000000"/>
          <w:shd w:val="clear" w:color="auto" w:fill="FFFFFF"/>
          <w:lang w:val="bs-Latn-BA"/>
        </w:rPr>
        <w:t> da je Rješenje u skladu sa zakonskim i podzakonskim propisima koji su na snazi, te da je dekan Univerziteta u Sarajevu-Fakulteta političkih nauka nadležan za donošenje iste shodno članu 71. </w:t>
      </w:r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Zakona o visokom obrazovanju („Službene novine Kantona Sarajevo“, broj 36/22).</w:t>
      </w:r>
    </w:p>
    <w:p w14:paraId="63A90FA6" w14:textId="77777777" w:rsidR="00F65B74" w:rsidRDefault="00F65B74" w:rsidP="00F65B74">
      <w:pPr>
        <w:jc w:val="both"/>
        <w:rPr>
          <w:rFonts w:ascii="Times New Roman" w:hAnsi="Times New Roman" w:cs="Times New Roman"/>
        </w:rPr>
      </w:pPr>
    </w:p>
    <w:p w14:paraId="67CA316A" w14:textId="77777777" w:rsidR="00F65B74" w:rsidRDefault="00F65B74" w:rsidP="00F65B74">
      <w:pPr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Dostaviti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:</w:t>
      </w:r>
    </w:p>
    <w:p w14:paraId="52D68EBE" w14:textId="77777777" w:rsidR="00F65B74" w:rsidRDefault="00F65B74" w:rsidP="00F65B7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Imenovanom</w:t>
      </w:r>
      <w:proofErr w:type="spellEnd"/>
      <w:r>
        <w:rPr>
          <w:rFonts w:ascii="Times New Roman" w:hAnsi="Times New Roman" w:cs="Times New Roman"/>
          <w:lang w:val="en-US"/>
        </w:rPr>
        <w:t>;</w:t>
      </w:r>
      <w:proofErr w:type="gramEnd"/>
    </w:p>
    <w:p w14:paraId="0C2EE3B2" w14:textId="77777777" w:rsidR="00F65B74" w:rsidRDefault="00F65B74" w:rsidP="00F65B7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Služba </w:t>
      </w:r>
      <w:proofErr w:type="spellStart"/>
      <w:r>
        <w:rPr>
          <w:rFonts w:ascii="Times New Roman" w:hAnsi="Times New Roman" w:cs="Times New Roman"/>
          <w:lang w:val="en-US"/>
        </w:rPr>
        <w:t>računovodstva</w:t>
      </w:r>
      <w:proofErr w:type="spellEnd"/>
      <w:r>
        <w:rPr>
          <w:rFonts w:ascii="Times New Roman" w:hAnsi="Times New Roman" w:cs="Times New Roman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lang w:val="en-US"/>
        </w:rPr>
        <w:t>finansija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Univerziteta</w:t>
      </w:r>
      <w:proofErr w:type="spellEnd"/>
      <w:r>
        <w:rPr>
          <w:rFonts w:ascii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lang w:val="en-US"/>
        </w:rPr>
        <w:t>Sarajevu</w:t>
      </w:r>
      <w:proofErr w:type="spellEnd"/>
    </w:p>
    <w:p w14:paraId="7DE1E0E1" w14:textId="77777777" w:rsidR="00F65B74" w:rsidRDefault="00F65B74" w:rsidP="00F65B7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A/a</w:t>
      </w:r>
    </w:p>
    <w:p w14:paraId="5D7D00F0" w14:textId="77777777" w:rsidR="00F65B74" w:rsidRDefault="00F65B74" w:rsidP="00F65B74">
      <w:pPr>
        <w:rPr>
          <w:rFonts w:ascii="Times New Roman" w:hAnsi="Times New Roman" w:cs="Times New Roman"/>
        </w:rPr>
      </w:pPr>
    </w:p>
    <w:p w14:paraId="1F99D1EE" w14:textId="041F2E64" w:rsidR="00F65B74" w:rsidRDefault="00F65B74" w:rsidP="00F65B74">
      <w:bookmarkStart w:id="0" w:name="_Hlk122605270"/>
      <w:r>
        <w:rPr>
          <w:noProof/>
        </w:rPr>
        <w:lastRenderedPageBreak/>
        <w:drawing>
          <wp:inline distT="0" distB="0" distL="0" distR="0" wp14:anchorId="694605BB" wp14:editId="23C2D2D6">
            <wp:extent cx="5248275" cy="828675"/>
            <wp:effectExtent l="0" t="0" r="9525" b="9525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749A9" w14:textId="77777777" w:rsidR="00F65B74" w:rsidRDefault="00F65B74" w:rsidP="00F65B74"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01-3-40-70/22</w:t>
      </w:r>
    </w:p>
    <w:p w14:paraId="7771CD0E" w14:textId="77777777" w:rsidR="00F65B74" w:rsidRDefault="00F65B74" w:rsidP="00F65B74">
      <w:r>
        <w:rPr>
          <w:rFonts w:ascii="Times New Roman" w:hAnsi="Times New Roman" w:cs="Times New Roman"/>
          <w:sz w:val="24"/>
          <w:szCs w:val="24"/>
        </w:rPr>
        <w:t xml:space="preserve">Sarajevo, 21.12.2022.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14:paraId="63D48B3E" w14:textId="77777777" w:rsidR="00F65B74" w:rsidRDefault="00F65B74" w:rsidP="00F65B74">
      <w:pPr>
        <w:rPr>
          <w:rFonts w:ascii="Times New Roman" w:hAnsi="Times New Roman" w:cs="Times New Roman"/>
          <w:sz w:val="24"/>
          <w:szCs w:val="24"/>
        </w:rPr>
      </w:pPr>
    </w:p>
    <w:p w14:paraId="6BEEBEC9" w14:textId="5E620B43" w:rsidR="00F65B74" w:rsidRDefault="00F65B74" w:rsidP="00F65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KS 13/21),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FBiH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26/16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89/18),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</w:t>
      </w:r>
      <w:proofErr w:type="spellEnd"/>
    </w:p>
    <w:p w14:paraId="7256E533" w14:textId="77777777" w:rsidR="00653A2D" w:rsidRDefault="00653A2D" w:rsidP="00F65B74">
      <w:pPr>
        <w:jc w:val="both"/>
      </w:pPr>
    </w:p>
    <w:p w14:paraId="411A0920" w14:textId="77777777" w:rsidR="00F65B74" w:rsidRDefault="00F65B74" w:rsidP="00F65B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RJEŠENJE</w:t>
      </w:r>
    </w:p>
    <w:p w14:paraId="1EDCDDE1" w14:textId="77777777" w:rsidR="00F65B74" w:rsidRDefault="00F65B74" w:rsidP="00F65B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38BEA2" w14:textId="77777777" w:rsidR="00F65B74" w:rsidRDefault="00F65B74" w:rsidP="00F65B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0DF601AE" w14:textId="77777777" w:rsidR="00F65B74" w:rsidRDefault="00F65B74" w:rsidP="00F65B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AB25DC" w14:textId="77777777" w:rsidR="00F65B74" w:rsidRDefault="00F65B74" w:rsidP="00F65B74">
      <w:pPr>
        <w:jc w:val="both"/>
        <w:textAlignment w:val="baseline"/>
      </w:pPr>
      <w:r w:rsidRPr="00432F18">
        <w:rPr>
          <w:rFonts w:ascii="Times New Roman" w:hAnsi="Times New Roman" w:cs="Times New Roman"/>
          <w:sz w:val="24"/>
          <w:szCs w:val="24"/>
          <w:highlight w:val="black"/>
          <w:lang w:val="hr-HR" w:eastAsia="zh-CN"/>
        </w:rPr>
        <w:t>Prof. dr. Elvisu Fejziću (24469),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vanredni profesor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Fakulteta političkih nauka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isplatiti neto iznos od 292,50 KM za članstvo u komisijama na magistarskom studiju (4+2)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>kandidat Ana Jerkić (odbrana rada izvršena u decembru 2022. godine).</w:t>
      </w:r>
    </w:p>
    <w:p w14:paraId="0DD844DD" w14:textId="77777777" w:rsidR="00F65B74" w:rsidRDefault="00F65B74" w:rsidP="00F65B74">
      <w:p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Sredstva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navedena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Rješenju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isplaćuju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vlastitih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sredstava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Fakulteta političkih nauka UNSA –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IZVOR 20 (V.P. 121).</w:t>
      </w:r>
    </w:p>
    <w:p w14:paraId="3CD680E4" w14:textId="77777777" w:rsidR="00F65B74" w:rsidRDefault="00F65B74" w:rsidP="00F65B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0C1B83EC" w14:textId="77777777" w:rsidR="00F65B74" w:rsidRDefault="00F65B74" w:rsidP="00F65B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6A0A717" w14:textId="77777777" w:rsidR="00F65B74" w:rsidRDefault="00F65B74" w:rsidP="00F65B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36D33B" w14:textId="77777777" w:rsidR="00F65B74" w:rsidRDefault="00F65B74" w:rsidP="00F65B74">
      <w:pPr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KS 13/21),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FBiH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26/16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89/18),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dispozitivu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E5248E9" w14:textId="77777777" w:rsidR="00F65B74" w:rsidRDefault="00F65B74" w:rsidP="00F65B7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5C4019D" w14:textId="77777777" w:rsidR="00F65B74" w:rsidRDefault="00F65B74" w:rsidP="00F65B74">
      <w:pPr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Pouka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pravnom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lijeku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članom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95.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Jedinstvenog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moguće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uputiti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prigovor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Upravnom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odboru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UNSA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30 dana od dana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dostavljanja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dana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saznanja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povredu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B7EBE41" w14:textId="77777777" w:rsidR="00F65B74" w:rsidRDefault="00F65B74" w:rsidP="00F65B7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8556B67" w14:textId="77777777" w:rsidR="00F65B74" w:rsidRDefault="00F65B74" w:rsidP="00F65B7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0061334" w14:textId="77777777" w:rsidR="00F65B74" w:rsidRDefault="00F65B74" w:rsidP="00F65B7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241B81FE" w14:textId="77777777" w:rsidR="00F65B74" w:rsidRDefault="00F65B74" w:rsidP="00F65B7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</w:t>
      </w:r>
    </w:p>
    <w:p w14:paraId="4E56A76B" w14:textId="77777777" w:rsidR="00F65B74" w:rsidRDefault="00F65B74" w:rsidP="00F65B7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Prof.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Sead Turčalo</w:t>
      </w:r>
    </w:p>
    <w:p w14:paraId="6D618BE9" w14:textId="77777777" w:rsidR="00F65B74" w:rsidRDefault="00F65B74" w:rsidP="00F65B74"/>
    <w:p w14:paraId="524153E4" w14:textId="77777777" w:rsidR="00F65B74" w:rsidRDefault="00F65B74" w:rsidP="00F65B74">
      <w:pPr>
        <w:jc w:val="both"/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</w:pPr>
    </w:p>
    <w:p w14:paraId="2F3C418C" w14:textId="77777777" w:rsidR="00F65B74" w:rsidRDefault="00F65B74" w:rsidP="00F65B74">
      <w:pPr>
        <w:jc w:val="both"/>
        <w:rPr>
          <w:color w:val="000000"/>
        </w:rPr>
      </w:pPr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 xml:space="preserve">Sekretar organizacione jedinice Univerzitet u Sarajevu-Fakultet političkih nauka, Umihana </w:t>
      </w:r>
      <w:proofErr w:type="spellStart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Mahmić</w:t>
      </w:r>
      <w:proofErr w:type="spellEnd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 xml:space="preserve"> mr. </w:t>
      </w:r>
      <w:proofErr w:type="spellStart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iur</w:t>
      </w:r>
      <w:proofErr w:type="spellEnd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., potvrđuje,</w:t>
      </w:r>
      <w:r>
        <w:rPr>
          <w:rStyle w:val="xxcontentpasted0"/>
          <w:rFonts w:ascii="Times New Roman" w:eastAsia="Times New Roman" w:hAnsi="Times New Roman" w:cs="Times New Roman"/>
          <w:color w:val="000000"/>
          <w:shd w:val="clear" w:color="auto" w:fill="FFFFFF"/>
          <w:lang w:val="bs-Latn-BA"/>
        </w:rPr>
        <w:t> da je Rješenje u skladu sa zakonskim i podzakonskim propisima koji su na snazi, te da je dekan Univerziteta u Sarajevu-Fakulteta političkih nauka nadležan za donošenje iste shodno članu 71. </w:t>
      </w:r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Zakona o visokom obrazovanju („Službene novine Kantona Sarajevo“, broj 36/22).</w:t>
      </w:r>
    </w:p>
    <w:p w14:paraId="35AB6B08" w14:textId="77777777" w:rsidR="00F65B74" w:rsidRDefault="00F65B74" w:rsidP="00F65B74">
      <w:pPr>
        <w:jc w:val="both"/>
        <w:rPr>
          <w:rFonts w:ascii="Times New Roman" w:hAnsi="Times New Roman" w:cs="Times New Roman"/>
        </w:rPr>
      </w:pPr>
    </w:p>
    <w:p w14:paraId="0C35DD36" w14:textId="77777777" w:rsidR="00F65B74" w:rsidRDefault="00F65B74" w:rsidP="00F65B74">
      <w:pPr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Dostaviti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:</w:t>
      </w:r>
    </w:p>
    <w:p w14:paraId="09742927" w14:textId="77777777" w:rsidR="00F65B74" w:rsidRDefault="00F65B74" w:rsidP="00F65B7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Imenovanom</w:t>
      </w:r>
      <w:proofErr w:type="spellEnd"/>
      <w:r>
        <w:rPr>
          <w:rFonts w:ascii="Times New Roman" w:hAnsi="Times New Roman" w:cs="Times New Roman"/>
          <w:lang w:val="en-US"/>
        </w:rPr>
        <w:t>;</w:t>
      </w:r>
      <w:proofErr w:type="gramEnd"/>
    </w:p>
    <w:p w14:paraId="485B6A0D" w14:textId="77777777" w:rsidR="00F65B74" w:rsidRDefault="00F65B74" w:rsidP="00F65B7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Služba </w:t>
      </w:r>
      <w:proofErr w:type="spellStart"/>
      <w:r>
        <w:rPr>
          <w:rFonts w:ascii="Times New Roman" w:hAnsi="Times New Roman" w:cs="Times New Roman"/>
          <w:lang w:val="en-US"/>
        </w:rPr>
        <w:t>računovodstva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finansija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Univerziteta</w:t>
      </w:r>
      <w:proofErr w:type="spellEnd"/>
      <w:r>
        <w:rPr>
          <w:rFonts w:ascii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lang w:val="en-US"/>
        </w:rPr>
        <w:t>Sarajevu</w:t>
      </w:r>
      <w:proofErr w:type="spellEnd"/>
    </w:p>
    <w:p w14:paraId="760046FE" w14:textId="77777777" w:rsidR="00F65B74" w:rsidRDefault="00F65B74" w:rsidP="00F65B7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A/a</w:t>
      </w:r>
    </w:p>
    <w:p w14:paraId="03B0690D" w14:textId="77777777" w:rsidR="00F65B74" w:rsidRDefault="00F65B74" w:rsidP="00F65B74">
      <w:pPr>
        <w:rPr>
          <w:rFonts w:ascii="Times New Roman" w:hAnsi="Times New Roman" w:cs="Times New Roman"/>
        </w:rPr>
      </w:pPr>
    </w:p>
    <w:bookmarkEnd w:id="0"/>
    <w:p w14:paraId="21BAC50E" w14:textId="2F0B6DFF" w:rsidR="00F65B74" w:rsidRDefault="00F65B74" w:rsidP="00F65B74">
      <w:r>
        <w:rPr>
          <w:noProof/>
        </w:rPr>
        <w:lastRenderedPageBreak/>
        <w:drawing>
          <wp:inline distT="0" distB="0" distL="0" distR="0" wp14:anchorId="3E56B38C" wp14:editId="5E1D8F33">
            <wp:extent cx="5248275" cy="828675"/>
            <wp:effectExtent l="0" t="0" r="9525" b="9525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67FCF" w14:textId="77777777" w:rsidR="00F65B74" w:rsidRDefault="00F65B74" w:rsidP="00F65B74"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01-3-40-71/22</w:t>
      </w:r>
    </w:p>
    <w:p w14:paraId="0101D3E3" w14:textId="77777777" w:rsidR="00F65B74" w:rsidRDefault="00F65B74" w:rsidP="00F65B74">
      <w:r>
        <w:rPr>
          <w:rFonts w:ascii="Times New Roman" w:hAnsi="Times New Roman" w:cs="Times New Roman"/>
          <w:sz w:val="24"/>
          <w:szCs w:val="24"/>
        </w:rPr>
        <w:t xml:space="preserve">Sarajevo, 21.12.2022.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14:paraId="3E2A5AF8" w14:textId="77777777" w:rsidR="00F65B74" w:rsidRDefault="00F65B74" w:rsidP="00F65B74">
      <w:pPr>
        <w:rPr>
          <w:rFonts w:ascii="Times New Roman" w:hAnsi="Times New Roman" w:cs="Times New Roman"/>
          <w:sz w:val="24"/>
          <w:szCs w:val="24"/>
        </w:rPr>
      </w:pPr>
    </w:p>
    <w:p w14:paraId="79F0BC13" w14:textId="0AA3C9E5" w:rsidR="00F65B74" w:rsidRDefault="00F65B74" w:rsidP="00F65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KS 13/21),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FBiH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26/16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89/18),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</w:t>
      </w:r>
      <w:proofErr w:type="spellEnd"/>
    </w:p>
    <w:p w14:paraId="48850D1D" w14:textId="77777777" w:rsidR="00653A2D" w:rsidRDefault="00653A2D" w:rsidP="00F65B74">
      <w:pPr>
        <w:jc w:val="both"/>
      </w:pPr>
    </w:p>
    <w:p w14:paraId="236C245C" w14:textId="77777777" w:rsidR="00F65B74" w:rsidRDefault="00F65B74" w:rsidP="00F65B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RJEŠENJE</w:t>
      </w:r>
    </w:p>
    <w:p w14:paraId="06BB8FDA" w14:textId="77777777" w:rsidR="00F65B74" w:rsidRDefault="00F65B74" w:rsidP="00F65B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8A5B09" w14:textId="77777777" w:rsidR="00F65B74" w:rsidRDefault="00F65B74" w:rsidP="00F65B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2AD354FE" w14:textId="77777777" w:rsidR="00F65B74" w:rsidRDefault="00F65B74" w:rsidP="00F65B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705D42" w14:textId="77777777" w:rsidR="00F65B74" w:rsidRDefault="00F65B74" w:rsidP="00F65B74">
      <w:pPr>
        <w:jc w:val="both"/>
        <w:textAlignment w:val="baseline"/>
      </w:pPr>
      <w:r w:rsidRPr="00432F18">
        <w:rPr>
          <w:rFonts w:ascii="Times New Roman" w:hAnsi="Times New Roman" w:cs="Times New Roman"/>
          <w:sz w:val="24"/>
          <w:szCs w:val="24"/>
          <w:highlight w:val="black"/>
          <w:lang w:val="hr-HR" w:eastAsia="zh-CN"/>
        </w:rPr>
        <w:t>Prof. dr. Ehlimani Spahić (24533),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vanredni profesor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Fakulteta političkih nauka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isplatiti neto iznos od 227,50 KM za članstvo u komisijama na magistarskom studiju (4+2)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>kandidat Ana Jerkić (odbrana rada izvršena u decembru 2022. godine).</w:t>
      </w:r>
    </w:p>
    <w:p w14:paraId="59B65D4E" w14:textId="77777777" w:rsidR="00F65B74" w:rsidRDefault="00F65B74" w:rsidP="00F65B74">
      <w:p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Sredstva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navedena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Rješenju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isplaćuju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vlastitih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sredstava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Fakulteta političkih nauka UNSA –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IZVOR 20 (V.P. 121).</w:t>
      </w:r>
    </w:p>
    <w:p w14:paraId="4426593F" w14:textId="77777777" w:rsidR="00F65B74" w:rsidRDefault="00F65B74" w:rsidP="00F65B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0E3A8C8C" w14:textId="77777777" w:rsidR="00F65B74" w:rsidRDefault="00F65B74" w:rsidP="00F65B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72E9559" w14:textId="77777777" w:rsidR="00F65B74" w:rsidRDefault="00F65B74" w:rsidP="00F65B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2463E7" w14:textId="77777777" w:rsidR="00F65B74" w:rsidRDefault="00F65B74" w:rsidP="00F65B74">
      <w:pPr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KS 13/21),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FBiH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26/16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89/18),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dispozitivu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C197665" w14:textId="77777777" w:rsidR="00F65B74" w:rsidRDefault="00F65B74" w:rsidP="00F65B7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7E00CF4" w14:textId="77777777" w:rsidR="00F65B74" w:rsidRDefault="00F65B74" w:rsidP="00F65B74">
      <w:pPr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Pouka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pravnom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lijeku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članom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95.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Jedinstvenog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moguće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uputiti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prigovor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Upravnom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odboru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UNSA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30 dana od dana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dostavljanja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dana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saznanja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povredu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95DEE0A" w14:textId="77777777" w:rsidR="00F65B74" w:rsidRDefault="00F65B74" w:rsidP="00F65B7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381EA25" w14:textId="77777777" w:rsidR="00F65B74" w:rsidRDefault="00F65B74" w:rsidP="00F65B7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A007897" w14:textId="77777777" w:rsidR="00F65B74" w:rsidRDefault="00F65B74" w:rsidP="00F65B7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3F1F08F4" w14:textId="77777777" w:rsidR="00F65B74" w:rsidRDefault="00F65B74" w:rsidP="00F65B7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</w:t>
      </w:r>
    </w:p>
    <w:p w14:paraId="24A75926" w14:textId="77777777" w:rsidR="00F65B74" w:rsidRDefault="00F65B74" w:rsidP="00F65B7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Prof.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Sead Turčalo</w:t>
      </w:r>
    </w:p>
    <w:p w14:paraId="4313DED8" w14:textId="77777777" w:rsidR="00F65B74" w:rsidRDefault="00F65B74" w:rsidP="00F65B74"/>
    <w:p w14:paraId="6C58EEB7" w14:textId="77777777" w:rsidR="00F65B74" w:rsidRDefault="00F65B74" w:rsidP="00F65B74">
      <w:pPr>
        <w:jc w:val="both"/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</w:pPr>
    </w:p>
    <w:p w14:paraId="2ACAD20D" w14:textId="77777777" w:rsidR="00F65B74" w:rsidRDefault="00F65B74" w:rsidP="00F65B74">
      <w:pPr>
        <w:jc w:val="both"/>
        <w:rPr>
          <w:color w:val="000000"/>
        </w:rPr>
      </w:pPr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 xml:space="preserve">Sekretar organizacione jedinice Univerzitet u Sarajevu-Fakultet političkih nauka, Umihana </w:t>
      </w:r>
      <w:proofErr w:type="spellStart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Mahmić</w:t>
      </w:r>
      <w:proofErr w:type="spellEnd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 xml:space="preserve"> mr. </w:t>
      </w:r>
      <w:proofErr w:type="spellStart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iur</w:t>
      </w:r>
      <w:proofErr w:type="spellEnd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., potvrđuje,</w:t>
      </w:r>
      <w:r>
        <w:rPr>
          <w:rStyle w:val="xxcontentpasted0"/>
          <w:rFonts w:ascii="Times New Roman" w:eastAsia="Times New Roman" w:hAnsi="Times New Roman" w:cs="Times New Roman"/>
          <w:color w:val="000000"/>
          <w:shd w:val="clear" w:color="auto" w:fill="FFFFFF"/>
          <w:lang w:val="bs-Latn-BA"/>
        </w:rPr>
        <w:t> da je Rješenje u skladu sa zakonskim i podzakonskim propisima koji su na snazi, te da je dekan Univerziteta u Sarajevu-Fakulteta političkih nauka nadležan za donošenje iste shodno članu 71. </w:t>
      </w:r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Zakona o visokom obrazovanju („Službene novine Kantona Sarajevo“, broj 36/22).</w:t>
      </w:r>
    </w:p>
    <w:p w14:paraId="41E90208" w14:textId="77777777" w:rsidR="00F65B74" w:rsidRDefault="00F65B74" w:rsidP="00F65B74">
      <w:pPr>
        <w:jc w:val="both"/>
        <w:rPr>
          <w:rFonts w:ascii="Times New Roman" w:hAnsi="Times New Roman" w:cs="Times New Roman"/>
        </w:rPr>
      </w:pPr>
    </w:p>
    <w:p w14:paraId="22FFC76C" w14:textId="77777777" w:rsidR="00F65B74" w:rsidRDefault="00F65B74" w:rsidP="00F65B74">
      <w:pPr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Dostaviti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:</w:t>
      </w:r>
    </w:p>
    <w:p w14:paraId="49923DE5" w14:textId="6A951067" w:rsidR="00F65B74" w:rsidRDefault="00F65B74" w:rsidP="00F65B7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Imenovano</w:t>
      </w:r>
      <w:r w:rsidR="004A25B1">
        <w:rPr>
          <w:rFonts w:ascii="Times New Roman" w:hAnsi="Times New Roman" w:cs="Times New Roman"/>
          <w:lang w:val="en-US"/>
        </w:rPr>
        <w:t>j</w:t>
      </w:r>
      <w:proofErr w:type="spellEnd"/>
      <w:r>
        <w:rPr>
          <w:rFonts w:ascii="Times New Roman" w:hAnsi="Times New Roman" w:cs="Times New Roman"/>
          <w:lang w:val="en-US"/>
        </w:rPr>
        <w:t>;</w:t>
      </w:r>
      <w:proofErr w:type="gramEnd"/>
    </w:p>
    <w:p w14:paraId="0A5D54DC" w14:textId="77777777" w:rsidR="00F65B74" w:rsidRDefault="00F65B74" w:rsidP="00F65B7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Služba </w:t>
      </w:r>
      <w:proofErr w:type="spellStart"/>
      <w:r>
        <w:rPr>
          <w:rFonts w:ascii="Times New Roman" w:hAnsi="Times New Roman" w:cs="Times New Roman"/>
          <w:lang w:val="en-US"/>
        </w:rPr>
        <w:t>računovodstva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finansija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Univerziteta</w:t>
      </w:r>
      <w:proofErr w:type="spellEnd"/>
      <w:r>
        <w:rPr>
          <w:rFonts w:ascii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lang w:val="en-US"/>
        </w:rPr>
        <w:t>Sarajevu</w:t>
      </w:r>
      <w:proofErr w:type="spellEnd"/>
    </w:p>
    <w:p w14:paraId="398D2728" w14:textId="77777777" w:rsidR="00F65B74" w:rsidRDefault="00F65B74" w:rsidP="00F65B7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A/a</w:t>
      </w:r>
    </w:p>
    <w:p w14:paraId="7723FBF3" w14:textId="77777777" w:rsidR="00F65B74" w:rsidRDefault="00F65B74" w:rsidP="00F65B74">
      <w:pPr>
        <w:rPr>
          <w:rFonts w:ascii="Times New Roman" w:hAnsi="Times New Roman" w:cs="Times New Roman"/>
        </w:rPr>
      </w:pPr>
    </w:p>
    <w:p w14:paraId="3A8591FD" w14:textId="758ACFC3" w:rsidR="00F65B74" w:rsidRDefault="00F65B74" w:rsidP="00F65B74">
      <w:r>
        <w:rPr>
          <w:noProof/>
        </w:rPr>
        <w:lastRenderedPageBreak/>
        <w:drawing>
          <wp:inline distT="0" distB="0" distL="0" distR="0" wp14:anchorId="1F32C8D2" wp14:editId="5C604D85">
            <wp:extent cx="5248275" cy="828675"/>
            <wp:effectExtent l="0" t="0" r="9525" b="952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E625D" w14:textId="77777777" w:rsidR="00F65B74" w:rsidRDefault="00F65B74" w:rsidP="00F65B74"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01-3-40-72/22</w:t>
      </w:r>
    </w:p>
    <w:p w14:paraId="41506041" w14:textId="77777777" w:rsidR="00F65B74" w:rsidRDefault="00F65B74" w:rsidP="00F65B74">
      <w:r>
        <w:rPr>
          <w:rFonts w:ascii="Times New Roman" w:hAnsi="Times New Roman" w:cs="Times New Roman"/>
          <w:sz w:val="24"/>
          <w:szCs w:val="24"/>
        </w:rPr>
        <w:t xml:space="preserve">Sarajevo, 21.12.2022.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14:paraId="4389689E" w14:textId="77777777" w:rsidR="00F65B74" w:rsidRDefault="00F65B74" w:rsidP="00F65B74">
      <w:pPr>
        <w:rPr>
          <w:rFonts w:ascii="Times New Roman" w:hAnsi="Times New Roman" w:cs="Times New Roman"/>
          <w:sz w:val="24"/>
          <w:szCs w:val="24"/>
        </w:rPr>
      </w:pPr>
    </w:p>
    <w:p w14:paraId="097F486C" w14:textId="06053FE4" w:rsidR="00F65B74" w:rsidRDefault="00F65B74" w:rsidP="00F65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KS 13/21),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FBiH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26/16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89/18),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</w:t>
      </w:r>
      <w:proofErr w:type="spellEnd"/>
    </w:p>
    <w:p w14:paraId="1270C55A" w14:textId="77777777" w:rsidR="00BA2EC3" w:rsidRDefault="00BA2EC3" w:rsidP="00F65B74">
      <w:pPr>
        <w:jc w:val="both"/>
      </w:pPr>
    </w:p>
    <w:p w14:paraId="730A1499" w14:textId="77777777" w:rsidR="00F65B74" w:rsidRDefault="00F65B74" w:rsidP="00F65B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RJEŠENJE</w:t>
      </w:r>
    </w:p>
    <w:p w14:paraId="64C528B7" w14:textId="77777777" w:rsidR="00F65B74" w:rsidRDefault="00F65B74" w:rsidP="00F65B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B7ED7D" w14:textId="77777777" w:rsidR="00F65B74" w:rsidRDefault="00F65B74" w:rsidP="00F65B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7D1EBBA8" w14:textId="77777777" w:rsidR="00F65B74" w:rsidRDefault="00F65B74" w:rsidP="00F65B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227ED" w14:textId="77777777" w:rsidR="00F65B74" w:rsidRDefault="00F65B74" w:rsidP="00F65B74">
      <w:pPr>
        <w:jc w:val="both"/>
        <w:textAlignment w:val="baseline"/>
      </w:pPr>
      <w:r w:rsidRPr="00432F18">
        <w:rPr>
          <w:rFonts w:ascii="Times New Roman" w:hAnsi="Times New Roman" w:cs="Times New Roman"/>
          <w:sz w:val="24"/>
          <w:szCs w:val="24"/>
          <w:highlight w:val="black"/>
          <w:lang w:val="hr-HR" w:eastAsia="zh-CN"/>
        </w:rPr>
        <w:t>Mr. Osmanu Sušiću (24551),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viši asistent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Fakulteta političkih nauka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isplatiti neto iznos od 65,00 KM za zapisničar na odbrani magistarskog rada (4+2)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>kandidat Ana Jerkić (odbrana rada izvršena u decembru 2022. godine).</w:t>
      </w:r>
    </w:p>
    <w:p w14:paraId="1692675F" w14:textId="77777777" w:rsidR="00F65B74" w:rsidRDefault="00F65B74" w:rsidP="00F65B74">
      <w:p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Sredstva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navedena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Rješenju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isplaćuju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vlastitih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sredstava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Fakulteta političkih nauka UNSA –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IZVOR 20 (V.P. 121).</w:t>
      </w:r>
    </w:p>
    <w:p w14:paraId="09946ACD" w14:textId="77777777" w:rsidR="00F65B74" w:rsidRDefault="00F65B74" w:rsidP="00F65B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1DD1F24C" w14:textId="77777777" w:rsidR="00F65B74" w:rsidRDefault="00F65B74" w:rsidP="00F65B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A490D73" w14:textId="77777777" w:rsidR="00F65B74" w:rsidRDefault="00F65B74" w:rsidP="00F65B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95C552" w14:textId="77777777" w:rsidR="00F65B74" w:rsidRDefault="00F65B74" w:rsidP="00F65B74">
      <w:pPr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KS 13/21),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FBiH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26/16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89/18),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dispozitivu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FBFE51C" w14:textId="77777777" w:rsidR="00F65B74" w:rsidRDefault="00F65B74" w:rsidP="00F65B7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FC522A2" w14:textId="77777777" w:rsidR="00F65B74" w:rsidRDefault="00F65B74" w:rsidP="00F65B74">
      <w:pPr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Pouka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pravnom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lijeku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članom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95.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Jedinstvenog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moguće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uputiti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prigovor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Upravnom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odboru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UNSA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30 dana od dana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dostavljanja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dana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saznanja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povredu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8CE9B48" w14:textId="77777777" w:rsidR="00F65B74" w:rsidRDefault="00F65B74" w:rsidP="00F65B7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92811DE" w14:textId="77777777" w:rsidR="00F65B74" w:rsidRDefault="00F65B74" w:rsidP="00F65B7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1423D1B" w14:textId="77777777" w:rsidR="00F65B74" w:rsidRDefault="00F65B74" w:rsidP="00F65B7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652EE4E9" w14:textId="77777777" w:rsidR="00F65B74" w:rsidRDefault="00F65B74" w:rsidP="00F65B7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</w:t>
      </w:r>
    </w:p>
    <w:p w14:paraId="5310B003" w14:textId="77777777" w:rsidR="00F65B74" w:rsidRDefault="00F65B74" w:rsidP="00F65B7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Prof.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Sead Turčalo</w:t>
      </w:r>
    </w:p>
    <w:p w14:paraId="423D4193" w14:textId="77777777" w:rsidR="00F65B74" w:rsidRDefault="00F65B74" w:rsidP="00F65B74"/>
    <w:p w14:paraId="4309801D" w14:textId="77777777" w:rsidR="00F65B74" w:rsidRDefault="00F65B74" w:rsidP="00F65B74">
      <w:pPr>
        <w:jc w:val="both"/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</w:pPr>
    </w:p>
    <w:p w14:paraId="5E84BEF6" w14:textId="77777777" w:rsidR="00F65B74" w:rsidRDefault="00F65B74" w:rsidP="00F65B74">
      <w:pPr>
        <w:jc w:val="both"/>
        <w:rPr>
          <w:color w:val="000000"/>
        </w:rPr>
      </w:pPr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 xml:space="preserve">Sekretar organizacione jedinice Univerzitet u Sarajevu-Fakultet političkih nauka, Umihana </w:t>
      </w:r>
      <w:proofErr w:type="spellStart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Mahmić</w:t>
      </w:r>
      <w:proofErr w:type="spellEnd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 xml:space="preserve"> mr. </w:t>
      </w:r>
      <w:proofErr w:type="spellStart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iur</w:t>
      </w:r>
      <w:proofErr w:type="spellEnd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., potvrđuje,</w:t>
      </w:r>
      <w:r>
        <w:rPr>
          <w:rStyle w:val="xxcontentpasted0"/>
          <w:rFonts w:ascii="Times New Roman" w:eastAsia="Times New Roman" w:hAnsi="Times New Roman" w:cs="Times New Roman"/>
          <w:color w:val="000000"/>
          <w:shd w:val="clear" w:color="auto" w:fill="FFFFFF"/>
          <w:lang w:val="bs-Latn-BA"/>
        </w:rPr>
        <w:t> da je Rješenje u skladu sa zakonskim i podzakonskim propisima koji su na snazi, te da je dekan Univerziteta u Sarajevu-Fakulteta političkih nauka nadležan za donošenje iste shodno članu 71. </w:t>
      </w:r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Zakona o visokom obrazovanju („Službene novine Kantona Sarajevo“, broj 36/22).</w:t>
      </w:r>
    </w:p>
    <w:p w14:paraId="259EC8D2" w14:textId="77777777" w:rsidR="00F65B74" w:rsidRDefault="00F65B74" w:rsidP="00F65B74">
      <w:pPr>
        <w:jc w:val="both"/>
        <w:rPr>
          <w:rFonts w:ascii="Times New Roman" w:hAnsi="Times New Roman" w:cs="Times New Roman"/>
        </w:rPr>
      </w:pPr>
    </w:p>
    <w:p w14:paraId="578AF7E1" w14:textId="77777777" w:rsidR="00F65B74" w:rsidRDefault="00F65B74" w:rsidP="00F65B74">
      <w:pPr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Dostaviti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:</w:t>
      </w:r>
    </w:p>
    <w:p w14:paraId="0954598B" w14:textId="77777777" w:rsidR="00F65B74" w:rsidRDefault="00F65B74" w:rsidP="00F65B7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Imenovanom</w:t>
      </w:r>
      <w:proofErr w:type="spellEnd"/>
      <w:r>
        <w:rPr>
          <w:rFonts w:ascii="Times New Roman" w:hAnsi="Times New Roman" w:cs="Times New Roman"/>
          <w:lang w:val="en-US"/>
        </w:rPr>
        <w:t>;</w:t>
      </w:r>
      <w:proofErr w:type="gramEnd"/>
    </w:p>
    <w:p w14:paraId="03FBE511" w14:textId="77777777" w:rsidR="00F65B74" w:rsidRDefault="00F65B74" w:rsidP="00F65B7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Služba </w:t>
      </w:r>
      <w:proofErr w:type="spellStart"/>
      <w:r>
        <w:rPr>
          <w:rFonts w:ascii="Times New Roman" w:hAnsi="Times New Roman" w:cs="Times New Roman"/>
          <w:lang w:val="en-US"/>
        </w:rPr>
        <w:t>računovodstva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finansija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Univerziteta</w:t>
      </w:r>
      <w:proofErr w:type="spellEnd"/>
      <w:r>
        <w:rPr>
          <w:rFonts w:ascii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lang w:val="en-US"/>
        </w:rPr>
        <w:t>Sarajevu</w:t>
      </w:r>
      <w:proofErr w:type="spellEnd"/>
    </w:p>
    <w:p w14:paraId="718F8029" w14:textId="77777777" w:rsidR="00F65B74" w:rsidRDefault="00F65B74" w:rsidP="00F65B7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A/a</w:t>
      </w:r>
    </w:p>
    <w:p w14:paraId="29348D92" w14:textId="77777777" w:rsidR="00F65B74" w:rsidRDefault="00F65B74" w:rsidP="00F65B74">
      <w:pPr>
        <w:rPr>
          <w:rFonts w:ascii="Times New Roman" w:hAnsi="Times New Roman" w:cs="Times New Roman"/>
        </w:rPr>
      </w:pPr>
    </w:p>
    <w:p w14:paraId="6CB26BFC" w14:textId="77777777" w:rsidR="00BA2EC3" w:rsidRDefault="00BA2EC3" w:rsidP="00BA2EC3">
      <w:r>
        <w:rPr>
          <w:noProof/>
        </w:rPr>
        <w:lastRenderedPageBreak/>
        <w:drawing>
          <wp:inline distT="0" distB="0" distL="0" distR="0" wp14:anchorId="7B12438A" wp14:editId="06B5EF89">
            <wp:extent cx="5248275" cy="828675"/>
            <wp:effectExtent l="0" t="0" r="9525" b="9525"/>
            <wp:docPr id="5" name="Picture 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59BDC" w14:textId="33FF7388" w:rsidR="00BA2EC3" w:rsidRDefault="00BA2EC3" w:rsidP="00BA2EC3"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01-3-40-73/22</w:t>
      </w:r>
    </w:p>
    <w:p w14:paraId="6A98FD64" w14:textId="77777777" w:rsidR="00BA2EC3" w:rsidRDefault="00BA2EC3" w:rsidP="00BA2EC3">
      <w:r>
        <w:rPr>
          <w:rFonts w:ascii="Times New Roman" w:hAnsi="Times New Roman" w:cs="Times New Roman"/>
          <w:sz w:val="24"/>
          <w:szCs w:val="24"/>
        </w:rPr>
        <w:t xml:space="preserve">Sarajevo, 21.12.2022.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14:paraId="0A3DE78F" w14:textId="77777777" w:rsidR="00BA2EC3" w:rsidRDefault="00BA2EC3" w:rsidP="00BA2EC3">
      <w:pPr>
        <w:rPr>
          <w:rFonts w:ascii="Times New Roman" w:hAnsi="Times New Roman" w:cs="Times New Roman"/>
          <w:sz w:val="24"/>
          <w:szCs w:val="24"/>
        </w:rPr>
      </w:pPr>
    </w:p>
    <w:p w14:paraId="03E90097" w14:textId="3354F0D8" w:rsidR="00BA2EC3" w:rsidRDefault="00BA2EC3" w:rsidP="00BA2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KS 13/21),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FBiH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26/16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89/18),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</w:t>
      </w:r>
      <w:proofErr w:type="spellEnd"/>
    </w:p>
    <w:p w14:paraId="5CA86A1B" w14:textId="77777777" w:rsidR="00653A2D" w:rsidRDefault="00653A2D" w:rsidP="00BA2EC3">
      <w:pPr>
        <w:jc w:val="both"/>
      </w:pPr>
    </w:p>
    <w:p w14:paraId="1CC857B5" w14:textId="77777777" w:rsidR="00BA2EC3" w:rsidRDefault="00BA2EC3" w:rsidP="00BA2E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RJEŠENJE</w:t>
      </w:r>
    </w:p>
    <w:p w14:paraId="4CD96CBB" w14:textId="77777777" w:rsidR="00BA2EC3" w:rsidRDefault="00BA2EC3" w:rsidP="00BA2E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D21B1" w14:textId="77777777" w:rsidR="00BA2EC3" w:rsidRDefault="00BA2EC3" w:rsidP="00BA2E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7A726262" w14:textId="77777777" w:rsidR="00BA2EC3" w:rsidRDefault="00BA2EC3" w:rsidP="00BA2E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536B3" w14:textId="4750FC75" w:rsidR="00BA2EC3" w:rsidRDefault="00BA2EC3" w:rsidP="00BA2EC3">
      <w:pPr>
        <w:jc w:val="both"/>
        <w:textAlignment w:val="baseline"/>
      </w:pPr>
      <w:r w:rsidRPr="00432F18">
        <w:rPr>
          <w:rFonts w:ascii="Times New Roman" w:hAnsi="Times New Roman" w:cs="Times New Roman"/>
          <w:sz w:val="24"/>
          <w:szCs w:val="24"/>
          <w:highlight w:val="black"/>
          <w:lang w:val="hr-HR" w:eastAsia="zh-CN"/>
        </w:rPr>
        <w:t>Prof. dr. Elmiru Sadikoviću (24473),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vanredni profesor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Fakulteta političkih nauka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isplatiti neto iznos od 325,00 KM za članstvo u komisijama na magistarskom studiju (4+2)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>kandidat Ibrahim Efendić (odbrana rada izvršena u decembru 2022. godine).</w:t>
      </w:r>
    </w:p>
    <w:p w14:paraId="4180367C" w14:textId="77777777" w:rsidR="00BA2EC3" w:rsidRDefault="00BA2EC3" w:rsidP="00BA2EC3">
      <w:p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Sredstva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navedena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Rješenju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isplaćuju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vlastitih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sredstava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Fakulteta političkih nauka UNSA –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IZVOR 20 (V.P. 121).</w:t>
      </w:r>
    </w:p>
    <w:p w14:paraId="6EB71B7F" w14:textId="77777777" w:rsidR="00BA2EC3" w:rsidRDefault="00BA2EC3" w:rsidP="00BA2E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01A6B8EC" w14:textId="77777777" w:rsidR="00BA2EC3" w:rsidRDefault="00BA2EC3" w:rsidP="00BA2E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410EADB" w14:textId="77777777" w:rsidR="00BA2EC3" w:rsidRDefault="00BA2EC3" w:rsidP="00BA2E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0ECB72" w14:textId="77777777" w:rsidR="00BA2EC3" w:rsidRDefault="00BA2EC3" w:rsidP="00BA2EC3">
      <w:pPr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KS 13/21),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FBiH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26/16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89/18),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dispozitivu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A9FAB67" w14:textId="77777777" w:rsidR="00BA2EC3" w:rsidRDefault="00BA2EC3" w:rsidP="00BA2EC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A7F8A33" w14:textId="77777777" w:rsidR="00BA2EC3" w:rsidRDefault="00BA2EC3" w:rsidP="00BA2EC3">
      <w:pPr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Pouka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pravnom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lijeku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članom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95.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Jedinstvenog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moguće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uputiti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prigovor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Upravnom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odboru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UNSA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30 dana od dana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dostavljanja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dana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saznanja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povredu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9E5A310" w14:textId="77777777" w:rsidR="00BA2EC3" w:rsidRDefault="00BA2EC3" w:rsidP="00BA2EC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9AD832B" w14:textId="77777777" w:rsidR="00BA2EC3" w:rsidRDefault="00BA2EC3" w:rsidP="00BA2EC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08DC0BF" w14:textId="77777777" w:rsidR="00BA2EC3" w:rsidRDefault="00BA2EC3" w:rsidP="00BA2EC3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592814BC" w14:textId="77777777" w:rsidR="00BA2EC3" w:rsidRDefault="00BA2EC3" w:rsidP="00BA2EC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</w:t>
      </w:r>
    </w:p>
    <w:p w14:paraId="71B056B9" w14:textId="77777777" w:rsidR="00BA2EC3" w:rsidRDefault="00BA2EC3" w:rsidP="00BA2EC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Prof.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Sead Turčalo</w:t>
      </w:r>
    </w:p>
    <w:p w14:paraId="14FBE820" w14:textId="77777777" w:rsidR="00BA2EC3" w:rsidRDefault="00BA2EC3" w:rsidP="00BA2EC3"/>
    <w:p w14:paraId="1F04E347" w14:textId="77777777" w:rsidR="00BA2EC3" w:rsidRDefault="00BA2EC3" w:rsidP="00BA2EC3">
      <w:pPr>
        <w:jc w:val="both"/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</w:pPr>
    </w:p>
    <w:p w14:paraId="198FD17E" w14:textId="77777777" w:rsidR="00BA2EC3" w:rsidRDefault="00BA2EC3" w:rsidP="00BA2EC3">
      <w:pPr>
        <w:jc w:val="both"/>
        <w:rPr>
          <w:color w:val="000000"/>
        </w:rPr>
      </w:pPr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 xml:space="preserve">Sekretar organizacione jedinice Univerzitet u Sarajevu-Fakultet političkih nauka, Umihana </w:t>
      </w:r>
      <w:proofErr w:type="spellStart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Mahmić</w:t>
      </w:r>
      <w:proofErr w:type="spellEnd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 xml:space="preserve"> mr. </w:t>
      </w:r>
      <w:proofErr w:type="spellStart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iur</w:t>
      </w:r>
      <w:proofErr w:type="spellEnd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., potvrđuje,</w:t>
      </w:r>
      <w:r>
        <w:rPr>
          <w:rStyle w:val="xxcontentpasted0"/>
          <w:rFonts w:ascii="Times New Roman" w:eastAsia="Times New Roman" w:hAnsi="Times New Roman" w:cs="Times New Roman"/>
          <w:color w:val="000000"/>
          <w:shd w:val="clear" w:color="auto" w:fill="FFFFFF"/>
          <w:lang w:val="bs-Latn-BA"/>
        </w:rPr>
        <w:t> da je Rješenje u skladu sa zakonskim i podzakonskim propisima koji su na snazi, te da je dekan Univerziteta u Sarajevu-Fakulteta političkih nauka nadležan za donošenje iste shodno članu 71. </w:t>
      </w:r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Zakona o visokom obrazovanju („Službene novine Kantona Sarajevo“, broj 36/22).</w:t>
      </w:r>
    </w:p>
    <w:p w14:paraId="3D64992D" w14:textId="77777777" w:rsidR="00BA2EC3" w:rsidRDefault="00BA2EC3" w:rsidP="00BA2EC3">
      <w:pPr>
        <w:jc w:val="both"/>
        <w:rPr>
          <w:rFonts w:ascii="Times New Roman" w:hAnsi="Times New Roman" w:cs="Times New Roman"/>
        </w:rPr>
      </w:pPr>
    </w:p>
    <w:p w14:paraId="57553B59" w14:textId="77777777" w:rsidR="00BA2EC3" w:rsidRDefault="00BA2EC3" w:rsidP="00BA2EC3">
      <w:pPr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Dostaviti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:</w:t>
      </w:r>
    </w:p>
    <w:p w14:paraId="7BD2A3AA" w14:textId="77777777" w:rsidR="00BA2EC3" w:rsidRDefault="00BA2EC3" w:rsidP="00BA2EC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Imenovanom</w:t>
      </w:r>
      <w:proofErr w:type="spellEnd"/>
      <w:r>
        <w:rPr>
          <w:rFonts w:ascii="Times New Roman" w:hAnsi="Times New Roman" w:cs="Times New Roman"/>
          <w:lang w:val="en-US"/>
        </w:rPr>
        <w:t>;</w:t>
      </w:r>
      <w:proofErr w:type="gramEnd"/>
    </w:p>
    <w:p w14:paraId="5ADDA4E5" w14:textId="77777777" w:rsidR="00BA2EC3" w:rsidRDefault="00BA2EC3" w:rsidP="00BA2EC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Služba </w:t>
      </w:r>
      <w:proofErr w:type="spellStart"/>
      <w:r>
        <w:rPr>
          <w:rFonts w:ascii="Times New Roman" w:hAnsi="Times New Roman" w:cs="Times New Roman"/>
          <w:lang w:val="en-US"/>
        </w:rPr>
        <w:t>računovodstva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finansija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Univerziteta</w:t>
      </w:r>
      <w:proofErr w:type="spellEnd"/>
      <w:r>
        <w:rPr>
          <w:rFonts w:ascii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lang w:val="en-US"/>
        </w:rPr>
        <w:t>Sarajevu</w:t>
      </w:r>
      <w:proofErr w:type="spellEnd"/>
    </w:p>
    <w:p w14:paraId="040BD404" w14:textId="77777777" w:rsidR="00BA2EC3" w:rsidRDefault="00BA2EC3" w:rsidP="00BA2EC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A/a</w:t>
      </w:r>
    </w:p>
    <w:p w14:paraId="54D1435E" w14:textId="77777777" w:rsidR="00BA2EC3" w:rsidRDefault="00BA2EC3" w:rsidP="00BA2EC3">
      <w:pPr>
        <w:rPr>
          <w:rFonts w:ascii="Times New Roman" w:hAnsi="Times New Roman" w:cs="Times New Roman"/>
        </w:rPr>
      </w:pPr>
    </w:p>
    <w:p w14:paraId="2C078E63" w14:textId="5FD9A0AF" w:rsidR="00000609" w:rsidRDefault="00000609"/>
    <w:p w14:paraId="12A934FA" w14:textId="77777777" w:rsidR="00BA2EC3" w:rsidRDefault="00BA2EC3" w:rsidP="00BA2EC3">
      <w:r>
        <w:rPr>
          <w:noProof/>
        </w:rPr>
        <w:drawing>
          <wp:inline distT="0" distB="0" distL="0" distR="0" wp14:anchorId="2D303EE3" wp14:editId="2EE9582B">
            <wp:extent cx="5248275" cy="828675"/>
            <wp:effectExtent l="0" t="0" r="9525" b="9525"/>
            <wp:docPr id="6" name="Picture 6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207DB" w14:textId="0DC4E1D5" w:rsidR="00BA2EC3" w:rsidRDefault="00BA2EC3" w:rsidP="00BA2EC3"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01-3-40-74/22</w:t>
      </w:r>
    </w:p>
    <w:p w14:paraId="4BD41667" w14:textId="77777777" w:rsidR="00BA2EC3" w:rsidRDefault="00BA2EC3" w:rsidP="00BA2EC3">
      <w:r>
        <w:rPr>
          <w:rFonts w:ascii="Times New Roman" w:hAnsi="Times New Roman" w:cs="Times New Roman"/>
          <w:sz w:val="24"/>
          <w:szCs w:val="24"/>
        </w:rPr>
        <w:t xml:space="preserve">Sarajevo, 21.12.2022.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14:paraId="226C4FF4" w14:textId="77777777" w:rsidR="00BA2EC3" w:rsidRDefault="00BA2EC3" w:rsidP="00BA2EC3">
      <w:pPr>
        <w:rPr>
          <w:rFonts w:ascii="Times New Roman" w:hAnsi="Times New Roman" w:cs="Times New Roman"/>
          <w:sz w:val="24"/>
          <w:szCs w:val="24"/>
        </w:rPr>
      </w:pPr>
    </w:p>
    <w:p w14:paraId="30440009" w14:textId="43FB6D44" w:rsidR="00BA2EC3" w:rsidRDefault="00BA2EC3" w:rsidP="00BA2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KS 13/21),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FBiH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26/16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89/18),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</w:t>
      </w:r>
      <w:proofErr w:type="spellEnd"/>
    </w:p>
    <w:p w14:paraId="1F9BB348" w14:textId="77777777" w:rsidR="00653A2D" w:rsidRDefault="00653A2D" w:rsidP="00BA2EC3">
      <w:pPr>
        <w:jc w:val="both"/>
      </w:pPr>
    </w:p>
    <w:p w14:paraId="3BC21C2E" w14:textId="77777777" w:rsidR="00BA2EC3" w:rsidRDefault="00BA2EC3" w:rsidP="00BA2E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RJEŠENJE</w:t>
      </w:r>
    </w:p>
    <w:p w14:paraId="20BFF26B" w14:textId="77777777" w:rsidR="00BA2EC3" w:rsidRDefault="00BA2EC3" w:rsidP="00BA2E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3C750" w14:textId="77777777" w:rsidR="00BA2EC3" w:rsidRDefault="00BA2EC3" w:rsidP="00BA2E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37C23D1A" w14:textId="77777777" w:rsidR="00BA2EC3" w:rsidRDefault="00BA2EC3" w:rsidP="00BA2E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AEDDCC" w14:textId="3858A14C" w:rsidR="00BA2EC3" w:rsidRDefault="00BA2EC3" w:rsidP="00BA2EC3">
      <w:pPr>
        <w:jc w:val="both"/>
        <w:textAlignment w:val="baseline"/>
      </w:pPr>
      <w:r w:rsidRPr="00432F18">
        <w:rPr>
          <w:rFonts w:ascii="Times New Roman" w:hAnsi="Times New Roman" w:cs="Times New Roman"/>
          <w:sz w:val="24"/>
          <w:szCs w:val="24"/>
          <w:highlight w:val="black"/>
          <w:lang w:val="hr-HR" w:eastAsia="zh-CN"/>
        </w:rPr>
        <w:t>Prof. dr. Elvisu Fejziću (244</w:t>
      </w:r>
      <w:r w:rsidR="00447C2F" w:rsidRPr="00432F18">
        <w:rPr>
          <w:rFonts w:ascii="Times New Roman" w:hAnsi="Times New Roman" w:cs="Times New Roman"/>
          <w:sz w:val="24"/>
          <w:szCs w:val="24"/>
          <w:highlight w:val="black"/>
          <w:lang w:val="hr-HR" w:eastAsia="zh-CN"/>
        </w:rPr>
        <w:t>69</w:t>
      </w:r>
      <w:r w:rsidRPr="00432F18">
        <w:rPr>
          <w:rFonts w:ascii="Times New Roman" w:hAnsi="Times New Roman" w:cs="Times New Roman"/>
          <w:sz w:val="24"/>
          <w:szCs w:val="24"/>
          <w:highlight w:val="black"/>
          <w:lang w:val="hr-HR" w:eastAsia="zh-CN"/>
        </w:rPr>
        <w:t>),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vanredni profesor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Fakulteta političkih nauka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isplatiti neto iznos od 850,00 KM za članstvo i mentorstvo na magistarskom studiju (4+2)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>kandidat Ibrahim Efendić (odbrana rada izvršena u decembru 2022. godine).</w:t>
      </w:r>
    </w:p>
    <w:p w14:paraId="1C7F9C4D" w14:textId="77777777" w:rsidR="00BA2EC3" w:rsidRDefault="00BA2EC3" w:rsidP="00BA2EC3">
      <w:p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Sredstva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navedena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Rješenju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isplaćuju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vlastitih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sredstava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Fakulteta političkih nauka UNSA –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IZVOR 20 (V.P. 121).</w:t>
      </w:r>
    </w:p>
    <w:p w14:paraId="669BEA7F" w14:textId="77777777" w:rsidR="00BA2EC3" w:rsidRDefault="00BA2EC3" w:rsidP="00BA2E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067FF0A4" w14:textId="77777777" w:rsidR="00BA2EC3" w:rsidRDefault="00BA2EC3" w:rsidP="00BA2E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53F89A2" w14:textId="77777777" w:rsidR="00BA2EC3" w:rsidRDefault="00BA2EC3" w:rsidP="00BA2E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9005B0" w14:textId="77777777" w:rsidR="00BA2EC3" w:rsidRDefault="00BA2EC3" w:rsidP="00BA2EC3">
      <w:pPr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KS 13/21),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FBiH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26/16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89/18),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dispozitivu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D36F1E7" w14:textId="77777777" w:rsidR="00BA2EC3" w:rsidRDefault="00BA2EC3" w:rsidP="00BA2EC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FEAF0E7" w14:textId="77777777" w:rsidR="00BA2EC3" w:rsidRDefault="00BA2EC3" w:rsidP="00BA2EC3">
      <w:pPr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Pouka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pravnom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lijeku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članom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95.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Jedinstvenog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moguće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uputiti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prigovor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Upravnom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odboru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UNSA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30 dana od dana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dostavljanja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dana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saznanja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povredu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3289A6B" w14:textId="77777777" w:rsidR="00BA2EC3" w:rsidRDefault="00BA2EC3" w:rsidP="00BA2EC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7B8E62C" w14:textId="77777777" w:rsidR="00BA2EC3" w:rsidRDefault="00BA2EC3" w:rsidP="00BA2EC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B62DDA7" w14:textId="77777777" w:rsidR="00BA2EC3" w:rsidRDefault="00BA2EC3" w:rsidP="00BA2EC3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1ADE4E4D" w14:textId="77777777" w:rsidR="00BA2EC3" w:rsidRDefault="00BA2EC3" w:rsidP="00BA2EC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</w:t>
      </w:r>
    </w:p>
    <w:p w14:paraId="5D6E928C" w14:textId="77777777" w:rsidR="00BA2EC3" w:rsidRDefault="00BA2EC3" w:rsidP="00BA2EC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Prof.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Sead Turčalo</w:t>
      </w:r>
    </w:p>
    <w:p w14:paraId="75F8F600" w14:textId="77777777" w:rsidR="00BA2EC3" w:rsidRDefault="00BA2EC3" w:rsidP="00BA2EC3"/>
    <w:p w14:paraId="6B02427A" w14:textId="77777777" w:rsidR="00BA2EC3" w:rsidRDefault="00BA2EC3" w:rsidP="00BA2EC3">
      <w:pPr>
        <w:jc w:val="both"/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</w:pPr>
    </w:p>
    <w:p w14:paraId="50BD327D" w14:textId="77777777" w:rsidR="00BA2EC3" w:rsidRDefault="00BA2EC3" w:rsidP="00BA2EC3">
      <w:pPr>
        <w:jc w:val="both"/>
        <w:rPr>
          <w:color w:val="000000"/>
        </w:rPr>
      </w:pPr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 xml:space="preserve">Sekretar organizacione jedinice Univerzitet u Sarajevu-Fakultet političkih nauka, Umihana </w:t>
      </w:r>
      <w:proofErr w:type="spellStart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Mahmić</w:t>
      </w:r>
      <w:proofErr w:type="spellEnd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 xml:space="preserve"> mr. </w:t>
      </w:r>
      <w:proofErr w:type="spellStart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iur</w:t>
      </w:r>
      <w:proofErr w:type="spellEnd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., potvrđuje,</w:t>
      </w:r>
      <w:r>
        <w:rPr>
          <w:rStyle w:val="xxcontentpasted0"/>
          <w:rFonts w:ascii="Times New Roman" w:eastAsia="Times New Roman" w:hAnsi="Times New Roman" w:cs="Times New Roman"/>
          <w:color w:val="000000"/>
          <w:shd w:val="clear" w:color="auto" w:fill="FFFFFF"/>
          <w:lang w:val="bs-Latn-BA"/>
        </w:rPr>
        <w:t> da je Rješenje u skladu sa zakonskim i podzakonskim propisima koji su na snazi, te da je dekan Univerziteta u Sarajevu-Fakulteta političkih nauka nadležan za donošenje iste shodno članu 71. </w:t>
      </w:r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Zakona o visokom obrazovanju („Službene novine Kantona Sarajevo“, broj 36/22).</w:t>
      </w:r>
    </w:p>
    <w:p w14:paraId="0546BC1B" w14:textId="77777777" w:rsidR="00BA2EC3" w:rsidRDefault="00BA2EC3" w:rsidP="00BA2EC3">
      <w:pPr>
        <w:jc w:val="both"/>
        <w:rPr>
          <w:rFonts w:ascii="Times New Roman" w:hAnsi="Times New Roman" w:cs="Times New Roman"/>
        </w:rPr>
      </w:pPr>
    </w:p>
    <w:p w14:paraId="05AB115B" w14:textId="77777777" w:rsidR="00BA2EC3" w:rsidRDefault="00BA2EC3" w:rsidP="00BA2EC3">
      <w:pPr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Dostaviti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:</w:t>
      </w:r>
    </w:p>
    <w:p w14:paraId="0EC596B8" w14:textId="77777777" w:rsidR="00BA2EC3" w:rsidRDefault="00BA2EC3" w:rsidP="00BA2EC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Imenovanom</w:t>
      </w:r>
      <w:proofErr w:type="spellEnd"/>
      <w:r>
        <w:rPr>
          <w:rFonts w:ascii="Times New Roman" w:hAnsi="Times New Roman" w:cs="Times New Roman"/>
          <w:lang w:val="en-US"/>
        </w:rPr>
        <w:t>;</w:t>
      </w:r>
      <w:proofErr w:type="gramEnd"/>
    </w:p>
    <w:p w14:paraId="4D33CF55" w14:textId="77777777" w:rsidR="00BA2EC3" w:rsidRDefault="00BA2EC3" w:rsidP="00BA2EC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Služba </w:t>
      </w:r>
      <w:proofErr w:type="spellStart"/>
      <w:r>
        <w:rPr>
          <w:rFonts w:ascii="Times New Roman" w:hAnsi="Times New Roman" w:cs="Times New Roman"/>
          <w:lang w:val="en-US"/>
        </w:rPr>
        <w:t>računovodstva</w:t>
      </w:r>
      <w:proofErr w:type="spellEnd"/>
      <w:r>
        <w:rPr>
          <w:rFonts w:ascii="Times New Roman" w:hAnsi="Times New Roman" w:cs="Times New Roman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lang w:val="en-US"/>
        </w:rPr>
        <w:t>finansija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Univerziteta</w:t>
      </w:r>
      <w:proofErr w:type="spellEnd"/>
      <w:r>
        <w:rPr>
          <w:rFonts w:ascii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lang w:val="en-US"/>
        </w:rPr>
        <w:t>Sarajevu</w:t>
      </w:r>
      <w:proofErr w:type="spellEnd"/>
    </w:p>
    <w:p w14:paraId="55F82F02" w14:textId="148856AA" w:rsidR="00BA2EC3" w:rsidRPr="00653A2D" w:rsidRDefault="00BA2EC3" w:rsidP="00653A2D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A/</w:t>
      </w:r>
      <w:r w:rsidR="00653A2D">
        <w:rPr>
          <w:rFonts w:ascii="Times New Roman" w:hAnsi="Times New Roman" w:cs="Times New Roman"/>
          <w:lang w:val="en-US"/>
        </w:rPr>
        <w:t>a</w:t>
      </w:r>
    </w:p>
    <w:p w14:paraId="58987D63" w14:textId="77777777" w:rsidR="00447C2F" w:rsidRDefault="00447C2F" w:rsidP="00447C2F">
      <w:r>
        <w:rPr>
          <w:noProof/>
        </w:rPr>
        <w:lastRenderedPageBreak/>
        <w:drawing>
          <wp:inline distT="0" distB="0" distL="0" distR="0" wp14:anchorId="122E2D9F" wp14:editId="1098F5F8">
            <wp:extent cx="5248275" cy="828675"/>
            <wp:effectExtent l="0" t="0" r="9525" b="9525"/>
            <wp:docPr id="7" name="Picture 7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F246A" w14:textId="25B09A10" w:rsidR="00447C2F" w:rsidRDefault="00447C2F" w:rsidP="00447C2F"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01-3-40-75/22</w:t>
      </w:r>
    </w:p>
    <w:p w14:paraId="78F4F476" w14:textId="77777777" w:rsidR="00447C2F" w:rsidRDefault="00447C2F" w:rsidP="00447C2F">
      <w:r>
        <w:rPr>
          <w:rFonts w:ascii="Times New Roman" w:hAnsi="Times New Roman" w:cs="Times New Roman"/>
          <w:sz w:val="24"/>
          <w:szCs w:val="24"/>
        </w:rPr>
        <w:t xml:space="preserve">Sarajevo, 21.12.2022.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14:paraId="685339BE" w14:textId="77777777" w:rsidR="00447C2F" w:rsidRDefault="00447C2F" w:rsidP="00447C2F">
      <w:pPr>
        <w:rPr>
          <w:rFonts w:ascii="Times New Roman" w:hAnsi="Times New Roman" w:cs="Times New Roman"/>
          <w:sz w:val="24"/>
          <w:szCs w:val="24"/>
        </w:rPr>
      </w:pPr>
    </w:p>
    <w:p w14:paraId="5BDB16FF" w14:textId="33398203" w:rsidR="00447C2F" w:rsidRDefault="00447C2F" w:rsidP="00447C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KS 13/21),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FBiH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26/16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89/18),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</w:t>
      </w:r>
      <w:proofErr w:type="spellEnd"/>
    </w:p>
    <w:p w14:paraId="403D710D" w14:textId="77777777" w:rsidR="00653A2D" w:rsidRDefault="00653A2D" w:rsidP="00447C2F">
      <w:pPr>
        <w:jc w:val="both"/>
      </w:pPr>
    </w:p>
    <w:p w14:paraId="7F0E20D4" w14:textId="77777777" w:rsidR="00447C2F" w:rsidRDefault="00447C2F" w:rsidP="00447C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RJEŠENJE</w:t>
      </w:r>
    </w:p>
    <w:p w14:paraId="5C0E704E" w14:textId="77777777" w:rsidR="00447C2F" w:rsidRDefault="00447C2F" w:rsidP="00447C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F753F4" w14:textId="77777777" w:rsidR="00447C2F" w:rsidRDefault="00447C2F" w:rsidP="00447C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1B5C7589" w14:textId="77777777" w:rsidR="00447C2F" w:rsidRDefault="00447C2F" w:rsidP="00447C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15BD98" w14:textId="1EC1A396" w:rsidR="00447C2F" w:rsidRDefault="00447C2F" w:rsidP="00447C2F">
      <w:pPr>
        <w:jc w:val="both"/>
        <w:textAlignment w:val="baseline"/>
      </w:pPr>
      <w:r w:rsidRPr="00432F18">
        <w:rPr>
          <w:rFonts w:ascii="Times New Roman" w:hAnsi="Times New Roman" w:cs="Times New Roman"/>
          <w:sz w:val="24"/>
          <w:szCs w:val="24"/>
          <w:highlight w:val="black"/>
          <w:lang w:val="hr-HR" w:eastAsia="zh-CN"/>
        </w:rPr>
        <w:t>Prof. dr. Nedžmi Džananović-Miraščiji (24463),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vanredni profesor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Fakulteta političkih nauka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isplatiti neto iznos od 275,00 KM za članstvo u komisijama na magistarskom studiju (4+2)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>kandidat Ibrahim Efendić (odbrana rada izvršena u decembru 2022. godine).</w:t>
      </w:r>
    </w:p>
    <w:p w14:paraId="6E174C3A" w14:textId="77777777" w:rsidR="00447C2F" w:rsidRDefault="00447C2F" w:rsidP="00447C2F">
      <w:p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Sredstva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navedena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Rješenju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isplaćuju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vlastitih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sredstava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Fakulteta političkih nauka UNSA –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IZVOR 20 (V.P. 121).</w:t>
      </w:r>
    </w:p>
    <w:p w14:paraId="0ED44F60" w14:textId="77777777" w:rsidR="00447C2F" w:rsidRDefault="00447C2F" w:rsidP="00447C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01F5C48F" w14:textId="77777777" w:rsidR="00447C2F" w:rsidRDefault="00447C2F" w:rsidP="00447C2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C825BA5" w14:textId="77777777" w:rsidR="00447C2F" w:rsidRDefault="00447C2F" w:rsidP="00447C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029D8A" w14:textId="77777777" w:rsidR="00447C2F" w:rsidRDefault="00447C2F" w:rsidP="00447C2F">
      <w:pPr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KS 13/21),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FBiH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26/16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89/18),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dispozitivu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F628462" w14:textId="77777777" w:rsidR="00447C2F" w:rsidRDefault="00447C2F" w:rsidP="00447C2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17D87DB" w14:textId="77777777" w:rsidR="00447C2F" w:rsidRDefault="00447C2F" w:rsidP="00447C2F">
      <w:pPr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Pouka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pravnom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lijeku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članom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95.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Jedinstvenog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moguće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uputiti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prigovor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Upravnom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odboru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UNSA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30 dana od dana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dostavljanja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dana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saznanja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povredu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7D1B7C0" w14:textId="77777777" w:rsidR="00447C2F" w:rsidRDefault="00447C2F" w:rsidP="00447C2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382F667" w14:textId="77777777" w:rsidR="00447C2F" w:rsidRDefault="00447C2F" w:rsidP="00447C2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23382FE" w14:textId="77777777" w:rsidR="00447C2F" w:rsidRDefault="00447C2F" w:rsidP="00447C2F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2D351F3E" w14:textId="77777777" w:rsidR="00447C2F" w:rsidRDefault="00447C2F" w:rsidP="00447C2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</w:t>
      </w:r>
    </w:p>
    <w:p w14:paraId="69FC669C" w14:textId="77777777" w:rsidR="00447C2F" w:rsidRDefault="00447C2F" w:rsidP="00447C2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Prof.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Sead Turčalo</w:t>
      </w:r>
    </w:p>
    <w:p w14:paraId="12F96DC1" w14:textId="77777777" w:rsidR="00447C2F" w:rsidRDefault="00447C2F" w:rsidP="00447C2F"/>
    <w:p w14:paraId="05F43AFE" w14:textId="77777777" w:rsidR="00447C2F" w:rsidRDefault="00447C2F" w:rsidP="00447C2F">
      <w:pPr>
        <w:jc w:val="both"/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</w:pPr>
    </w:p>
    <w:p w14:paraId="0587C665" w14:textId="77777777" w:rsidR="00447C2F" w:rsidRDefault="00447C2F" w:rsidP="00447C2F">
      <w:pPr>
        <w:jc w:val="both"/>
        <w:rPr>
          <w:color w:val="000000"/>
        </w:rPr>
      </w:pPr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 xml:space="preserve">Sekretar organizacione jedinice Univerzitet u Sarajevu-Fakultet političkih nauka, Umihana </w:t>
      </w:r>
      <w:proofErr w:type="spellStart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Mahmić</w:t>
      </w:r>
      <w:proofErr w:type="spellEnd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 xml:space="preserve"> mr. </w:t>
      </w:r>
      <w:proofErr w:type="spellStart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iur</w:t>
      </w:r>
      <w:proofErr w:type="spellEnd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., potvrđuje,</w:t>
      </w:r>
      <w:r>
        <w:rPr>
          <w:rStyle w:val="xxcontentpasted0"/>
          <w:rFonts w:ascii="Times New Roman" w:eastAsia="Times New Roman" w:hAnsi="Times New Roman" w:cs="Times New Roman"/>
          <w:color w:val="000000"/>
          <w:shd w:val="clear" w:color="auto" w:fill="FFFFFF"/>
          <w:lang w:val="bs-Latn-BA"/>
        </w:rPr>
        <w:t> da je Rješenje u skladu sa zakonskim i podzakonskim propisima koji su na snazi, te da je dekan Univerziteta u Sarajevu-Fakulteta političkih nauka nadležan za donošenje iste shodno članu 71. </w:t>
      </w:r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Zakona o visokom obrazovanju („Službene novine Kantona Sarajevo“, broj 36/22).</w:t>
      </w:r>
    </w:p>
    <w:p w14:paraId="44D2B2EF" w14:textId="77777777" w:rsidR="00447C2F" w:rsidRDefault="00447C2F" w:rsidP="00447C2F">
      <w:pPr>
        <w:jc w:val="both"/>
        <w:rPr>
          <w:rFonts w:ascii="Times New Roman" w:hAnsi="Times New Roman" w:cs="Times New Roman"/>
        </w:rPr>
      </w:pPr>
    </w:p>
    <w:p w14:paraId="62275509" w14:textId="77777777" w:rsidR="00447C2F" w:rsidRDefault="00447C2F" w:rsidP="00447C2F">
      <w:pPr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Dostaviti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:</w:t>
      </w:r>
    </w:p>
    <w:p w14:paraId="19F62EC9" w14:textId="06F30437" w:rsidR="00447C2F" w:rsidRDefault="00447C2F" w:rsidP="00447C2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Imenovano</w:t>
      </w:r>
      <w:r w:rsidR="004A25B1">
        <w:rPr>
          <w:rFonts w:ascii="Times New Roman" w:hAnsi="Times New Roman" w:cs="Times New Roman"/>
          <w:lang w:val="en-US"/>
        </w:rPr>
        <w:t>j</w:t>
      </w:r>
      <w:proofErr w:type="spellEnd"/>
      <w:r>
        <w:rPr>
          <w:rFonts w:ascii="Times New Roman" w:hAnsi="Times New Roman" w:cs="Times New Roman"/>
          <w:lang w:val="en-US"/>
        </w:rPr>
        <w:t>;</w:t>
      </w:r>
      <w:proofErr w:type="gramEnd"/>
    </w:p>
    <w:p w14:paraId="146D99CF" w14:textId="77777777" w:rsidR="00447C2F" w:rsidRDefault="00447C2F" w:rsidP="00447C2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Služba </w:t>
      </w:r>
      <w:proofErr w:type="spellStart"/>
      <w:r>
        <w:rPr>
          <w:rFonts w:ascii="Times New Roman" w:hAnsi="Times New Roman" w:cs="Times New Roman"/>
          <w:lang w:val="en-US"/>
        </w:rPr>
        <w:t>računovodstva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finansija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Univerziteta</w:t>
      </w:r>
      <w:proofErr w:type="spellEnd"/>
      <w:r>
        <w:rPr>
          <w:rFonts w:ascii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lang w:val="en-US"/>
        </w:rPr>
        <w:t>Sarajevu</w:t>
      </w:r>
      <w:proofErr w:type="spellEnd"/>
    </w:p>
    <w:p w14:paraId="3D7D7CEC" w14:textId="4D716863" w:rsidR="00447C2F" w:rsidRPr="00653A2D" w:rsidRDefault="00447C2F" w:rsidP="00653A2D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A/a</w:t>
      </w:r>
    </w:p>
    <w:p w14:paraId="05AD778E" w14:textId="77777777" w:rsidR="00447C2F" w:rsidRDefault="00447C2F" w:rsidP="00447C2F">
      <w:r>
        <w:rPr>
          <w:noProof/>
        </w:rPr>
        <w:lastRenderedPageBreak/>
        <w:drawing>
          <wp:inline distT="0" distB="0" distL="0" distR="0" wp14:anchorId="6387C5CE" wp14:editId="6ABC6625">
            <wp:extent cx="5248275" cy="828675"/>
            <wp:effectExtent l="0" t="0" r="9525" b="9525"/>
            <wp:docPr id="8" name="Picture 8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02FB1" w14:textId="2FA74D29" w:rsidR="00447C2F" w:rsidRDefault="00447C2F" w:rsidP="00447C2F"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01-3-40-76/22</w:t>
      </w:r>
    </w:p>
    <w:p w14:paraId="4FC2807A" w14:textId="77777777" w:rsidR="00447C2F" w:rsidRDefault="00447C2F" w:rsidP="00447C2F">
      <w:r>
        <w:rPr>
          <w:rFonts w:ascii="Times New Roman" w:hAnsi="Times New Roman" w:cs="Times New Roman"/>
          <w:sz w:val="24"/>
          <w:szCs w:val="24"/>
        </w:rPr>
        <w:t xml:space="preserve">Sarajevo, 21.12.2022.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14:paraId="73C7A6CD" w14:textId="77777777" w:rsidR="00447C2F" w:rsidRDefault="00447C2F" w:rsidP="00447C2F">
      <w:pPr>
        <w:rPr>
          <w:rFonts w:ascii="Times New Roman" w:hAnsi="Times New Roman" w:cs="Times New Roman"/>
          <w:sz w:val="24"/>
          <w:szCs w:val="24"/>
        </w:rPr>
      </w:pPr>
    </w:p>
    <w:p w14:paraId="4D57088C" w14:textId="1026CFE6" w:rsidR="00447C2F" w:rsidRDefault="00447C2F" w:rsidP="00447C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KS 13/21),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FBiH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26/16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89/18),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</w:t>
      </w:r>
      <w:proofErr w:type="spellEnd"/>
    </w:p>
    <w:p w14:paraId="3C026BAB" w14:textId="77777777" w:rsidR="00653A2D" w:rsidRDefault="00653A2D" w:rsidP="00447C2F">
      <w:pPr>
        <w:jc w:val="both"/>
      </w:pPr>
    </w:p>
    <w:p w14:paraId="1EEFC94A" w14:textId="77777777" w:rsidR="00447C2F" w:rsidRDefault="00447C2F" w:rsidP="00447C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RJEŠENJE</w:t>
      </w:r>
    </w:p>
    <w:p w14:paraId="7009DAF8" w14:textId="77777777" w:rsidR="00447C2F" w:rsidRDefault="00447C2F" w:rsidP="00447C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225A0C" w14:textId="77777777" w:rsidR="00447C2F" w:rsidRDefault="00447C2F" w:rsidP="00447C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51E5653C" w14:textId="77777777" w:rsidR="00447C2F" w:rsidRDefault="00447C2F" w:rsidP="00447C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997B2" w14:textId="1B137E45" w:rsidR="00447C2F" w:rsidRDefault="00447C2F" w:rsidP="00447C2F">
      <w:pPr>
        <w:jc w:val="both"/>
        <w:textAlignment w:val="baseline"/>
      </w:pPr>
      <w:r w:rsidRPr="00432F18">
        <w:rPr>
          <w:rFonts w:ascii="Times New Roman" w:hAnsi="Times New Roman" w:cs="Times New Roman"/>
          <w:sz w:val="24"/>
          <w:szCs w:val="24"/>
          <w:highlight w:val="black"/>
          <w:lang w:val="hr-HR" w:eastAsia="zh-CN"/>
        </w:rPr>
        <w:t>Berini Beširović, MA (24310),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viši asistent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Fakulteta političkih nauka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 xml:space="preserve"> isplatiti neto iznos od 50,00 KM za zapisničar na odbrani magistarskog rada (4+2)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 w:eastAsia="zh-CN"/>
        </w:rPr>
        <w:t>kandidat Ibrahim Efendić (odbrana rada izvršena u decembru 2022. godine).</w:t>
      </w:r>
    </w:p>
    <w:p w14:paraId="35ED6CE5" w14:textId="77777777" w:rsidR="00447C2F" w:rsidRDefault="00447C2F" w:rsidP="00447C2F">
      <w:p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Sredstva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navedena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Rješenju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isplaćuju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vlastitih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sredstava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Fakulteta političkih nauka UNSA –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IZVOR 20 (V.P. 121).</w:t>
      </w:r>
    </w:p>
    <w:p w14:paraId="70774FE0" w14:textId="77777777" w:rsidR="00447C2F" w:rsidRDefault="00447C2F" w:rsidP="00447C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2C40378B" w14:textId="77777777" w:rsidR="00447C2F" w:rsidRDefault="00447C2F" w:rsidP="00447C2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69F8A04" w14:textId="77777777" w:rsidR="00447C2F" w:rsidRDefault="00447C2F" w:rsidP="00447C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7E8FF9" w14:textId="77777777" w:rsidR="00447C2F" w:rsidRDefault="00447C2F" w:rsidP="00447C2F">
      <w:pPr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KS 13/21),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(Sl. novine FBiH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26/16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89/18),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Fakulteta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dispozitivu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F66191A" w14:textId="77777777" w:rsidR="00447C2F" w:rsidRDefault="00447C2F" w:rsidP="00447C2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ADDC586" w14:textId="77777777" w:rsidR="00447C2F" w:rsidRDefault="00447C2F" w:rsidP="00447C2F">
      <w:pPr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Pouka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pravnom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lijeku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članom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95.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Jedinstvenog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moguće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uputiti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prigovor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Upravnom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odboru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UNSA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30 dana od dana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dostavljanja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dana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saznanja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povredu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8EF7FAC" w14:textId="77777777" w:rsidR="00447C2F" w:rsidRDefault="00447C2F" w:rsidP="00447C2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701A2BA" w14:textId="77777777" w:rsidR="00447C2F" w:rsidRDefault="00447C2F" w:rsidP="00447C2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4CCB115" w14:textId="77777777" w:rsidR="00447C2F" w:rsidRDefault="00447C2F" w:rsidP="00447C2F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7BB2419A" w14:textId="77777777" w:rsidR="00447C2F" w:rsidRDefault="00447C2F" w:rsidP="00447C2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</w:t>
      </w:r>
    </w:p>
    <w:p w14:paraId="008B9C06" w14:textId="77777777" w:rsidR="00447C2F" w:rsidRDefault="00447C2F" w:rsidP="00447C2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Prof.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Sead Turčalo</w:t>
      </w:r>
    </w:p>
    <w:p w14:paraId="06ED3506" w14:textId="77777777" w:rsidR="00447C2F" w:rsidRDefault="00447C2F" w:rsidP="00447C2F"/>
    <w:p w14:paraId="5517EC6A" w14:textId="77777777" w:rsidR="00447C2F" w:rsidRDefault="00447C2F" w:rsidP="00447C2F">
      <w:pPr>
        <w:jc w:val="both"/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</w:pPr>
    </w:p>
    <w:p w14:paraId="11D57D8F" w14:textId="77777777" w:rsidR="00447C2F" w:rsidRDefault="00447C2F" w:rsidP="00447C2F">
      <w:pPr>
        <w:jc w:val="both"/>
        <w:rPr>
          <w:color w:val="000000"/>
        </w:rPr>
      </w:pPr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 xml:space="preserve">Sekretar organizacione jedinice Univerzitet u Sarajevu-Fakultet političkih nauka, Umihana </w:t>
      </w:r>
      <w:proofErr w:type="spellStart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Mahmić</w:t>
      </w:r>
      <w:proofErr w:type="spellEnd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 xml:space="preserve"> mr. </w:t>
      </w:r>
      <w:proofErr w:type="spellStart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iur</w:t>
      </w:r>
      <w:proofErr w:type="spellEnd"/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., potvrđuje,</w:t>
      </w:r>
      <w:r>
        <w:rPr>
          <w:rStyle w:val="xxcontentpasted0"/>
          <w:rFonts w:ascii="Times New Roman" w:eastAsia="Times New Roman" w:hAnsi="Times New Roman" w:cs="Times New Roman"/>
          <w:color w:val="000000"/>
          <w:shd w:val="clear" w:color="auto" w:fill="FFFFFF"/>
          <w:lang w:val="bs-Latn-BA"/>
        </w:rPr>
        <w:t> da je Rješenje u skladu sa zakonskim i podzakonskim propisima koji su na snazi, te da je dekan Univerziteta u Sarajevu-Fakulteta političkih nauka nadležan za donošenje iste shodno članu 71. </w:t>
      </w:r>
      <w:r>
        <w:rPr>
          <w:rStyle w:val="xxcontentpasted0"/>
          <w:rFonts w:ascii="Times New Roman" w:eastAsia="Times New Roman" w:hAnsi="Times New Roman" w:cs="Times New Roman"/>
          <w:color w:val="201F1E"/>
          <w:shd w:val="clear" w:color="auto" w:fill="FFFFFF"/>
          <w:lang w:val="bs-Latn-BA"/>
        </w:rPr>
        <w:t>Zakona o visokom obrazovanju („Službene novine Kantona Sarajevo“, broj 36/22).</w:t>
      </w:r>
    </w:p>
    <w:p w14:paraId="463E870E" w14:textId="77777777" w:rsidR="00447C2F" w:rsidRDefault="00447C2F" w:rsidP="00447C2F">
      <w:pPr>
        <w:jc w:val="both"/>
        <w:rPr>
          <w:rFonts w:ascii="Times New Roman" w:hAnsi="Times New Roman" w:cs="Times New Roman"/>
        </w:rPr>
      </w:pPr>
    </w:p>
    <w:p w14:paraId="67CFEF16" w14:textId="77777777" w:rsidR="00447C2F" w:rsidRDefault="00447C2F" w:rsidP="00447C2F">
      <w:pPr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Dostaviti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:</w:t>
      </w:r>
    </w:p>
    <w:p w14:paraId="2F141861" w14:textId="241EBB3D" w:rsidR="00447C2F" w:rsidRDefault="00447C2F" w:rsidP="00447C2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Imenovano</w:t>
      </w:r>
      <w:r w:rsidR="004A25B1">
        <w:rPr>
          <w:rFonts w:ascii="Times New Roman" w:hAnsi="Times New Roman" w:cs="Times New Roman"/>
          <w:lang w:val="en-US"/>
        </w:rPr>
        <w:t>j</w:t>
      </w:r>
      <w:proofErr w:type="spellEnd"/>
      <w:r>
        <w:rPr>
          <w:rFonts w:ascii="Times New Roman" w:hAnsi="Times New Roman" w:cs="Times New Roman"/>
          <w:lang w:val="en-US"/>
        </w:rPr>
        <w:t>;</w:t>
      </w:r>
      <w:proofErr w:type="gramEnd"/>
    </w:p>
    <w:p w14:paraId="30F7FE9B" w14:textId="77777777" w:rsidR="00447C2F" w:rsidRDefault="00447C2F" w:rsidP="00447C2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Služba </w:t>
      </w:r>
      <w:proofErr w:type="spellStart"/>
      <w:r>
        <w:rPr>
          <w:rFonts w:ascii="Times New Roman" w:hAnsi="Times New Roman" w:cs="Times New Roman"/>
          <w:lang w:val="en-US"/>
        </w:rPr>
        <w:t>računovodstva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finansija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Univerziteta</w:t>
      </w:r>
      <w:proofErr w:type="spellEnd"/>
      <w:r>
        <w:rPr>
          <w:rFonts w:ascii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lang w:val="en-US"/>
        </w:rPr>
        <w:t>Sarajevu</w:t>
      </w:r>
      <w:proofErr w:type="spellEnd"/>
    </w:p>
    <w:p w14:paraId="34EF5115" w14:textId="77777777" w:rsidR="00447C2F" w:rsidRDefault="00447C2F" w:rsidP="00447C2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A/a</w:t>
      </w:r>
    </w:p>
    <w:p w14:paraId="3AF63703" w14:textId="77777777" w:rsidR="00BA2EC3" w:rsidRDefault="00BA2EC3"/>
    <w:sectPr w:rsidR="00BA2EC3" w:rsidSect="00BA2EC3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609"/>
    <w:rsid w:val="00000609"/>
    <w:rsid w:val="00432F18"/>
    <w:rsid w:val="00447C2F"/>
    <w:rsid w:val="004A25B1"/>
    <w:rsid w:val="00653A2D"/>
    <w:rsid w:val="00BA2EC3"/>
    <w:rsid w:val="00F6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CEBAFCD3-C1A1-40CF-AF39-D988CC83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B74"/>
    <w:pPr>
      <w:suppressAutoHyphens/>
      <w:autoSpaceDN w:val="0"/>
      <w:spacing w:after="0" w:line="240" w:lineRule="auto"/>
    </w:pPr>
    <w:rPr>
      <w:rFonts w:ascii="Calibri" w:eastAsia="Calibri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xcontentpasted0">
    <w:name w:val="x_x_contentpasted0"/>
    <w:basedOn w:val="DefaultParagraphFont"/>
    <w:rsid w:val="00F65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2462</Words>
  <Characters>14040</Characters>
  <Application>Microsoft Office Word</Application>
  <DocSecurity>0</DocSecurity>
  <Lines>117</Lines>
  <Paragraphs>32</Paragraphs>
  <ScaleCrop>false</ScaleCrop>
  <Company/>
  <LinksUpToDate>false</LinksUpToDate>
  <CharactersWithSpaces>16470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 Kadrić</dc:creator>
  <cp:keywords/>
  <dc:description/>
  <cp:lastModifiedBy>Enisa Kadrić</cp:lastModifiedBy>
  <cp:revision>8</cp:revision>
  <cp:lastPrinted>2022-12-22T11:55:00Z</cp:lastPrinted>
  <dcterms:created xsi:type="dcterms:W3CDTF">2022-12-22T11:47:00Z</dcterms:created>
  <dcterms:modified xsi:type="dcterms:W3CDTF">2023-01-20T13:35:00Z</dcterms:modified>
</cp:coreProperties>
</file>